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40737E" w14:textId="11AFEB94" w:rsidR="00277302" w:rsidRPr="00EB2E3E" w:rsidRDefault="00963397" w:rsidP="00336ADF">
      <w:pPr>
        <w:spacing w:after="0" w:line="240" w:lineRule="auto"/>
        <w:rPr>
          <w:rFonts w:ascii="Arial" w:hAnsi="Arial" w:cs="Arial"/>
          <w:b/>
          <w:bCs/>
          <w:u w:val="single"/>
        </w:rPr>
      </w:pPr>
      <w:bookmarkStart w:id="0" w:name="_GoBack"/>
      <w:bookmarkEnd w:id="0"/>
      <w:r>
        <w:rPr>
          <w:noProof/>
          <w:lang w:eastAsia="en-GB"/>
        </w:rPr>
        <mc:AlternateContent>
          <mc:Choice Requires="wpg">
            <w:drawing>
              <wp:anchor distT="0" distB="0" distL="228600" distR="228600" simplePos="0" relativeHeight="251659264" behindDoc="0" locked="0" layoutInCell="1" allowOverlap="1" wp14:anchorId="1625E718" wp14:editId="3BAF943E">
                <wp:simplePos x="0" y="0"/>
                <wp:positionH relativeFrom="margin">
                  <wp:posOffset>-60325</wp:posOffset>
                </wp:positionH>
                <wp:positionV relativeFrom="margin">
                  <wp:posOffset>-228600</wp:posOffset>
                </wp:positionV>
                <wp:extent cx="4523740" cy="1047750"/>
                <wp:effectExtent l="0" t="0" r="10160" b="0"/>
                <wp:wrapSquare wrapText="bothSides"/>
                <wp:docPr id="173" name="Group 1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23740" cy="1047750"/>
                          <a:chOff x="0" y="0"/>
                          <a:chExt cx="3232543" cy="1729955"/>
                        </a:xfrm>
                      </wpg:grpSpPr>
                      <wps:wsp>
                        <wps:cNvPr id="174" name="Rectangle 174"/>
                        <wps:cNvSpPr/>
                        <wps:spPr>
                          <a:xfrm>
                            <a:off x="0" y="0"/>
                            <a:ext cx="3218688" cy="168277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75" name="Group 175"/>
                        <wpg:cNvGrpSpPr/>
                        <wpg:grpSpPr>
                          <a:xfrm>
                            <a:off x="0" y="19050"/>
                            <a:ext cx="2240369" cy="822473"/>
                            <a:chOff x="228600" y="0"/>
                            <a:chExt cx="1466258" cy="1012274"/>
                          </a:xfrm>
                        </wpg:grpSpPr>
                        <wps:wsp>
                          <wps:cNvPr id="176" name="Rectangle 10"/>
                          <wps:cNvSpPr/>
                          <wps:spPr>
                            <a:xfrm>
                              <a:off x="228600" y="0"/>
                              <a:ext cx="1466258" cy="1012274"/>
                            </a:xfrm>
                            <a:custGeom>
                              <a:avLst/>
                              <a:gdLst>
                                <a:gd name="connsiteX0" fmla="*/ 0 w 2240281"/>
                                <a:gd name="connsiteY0" fmla="*/ 0 h 822960"/>
                                <a:gd name="connsiteX1" fmla="*/ 2240281 w 2240281"/>
                                <a:gd name="connsiteY1" fmla="*/ 0 h 822960"/>
                                <a:gd name="connsiteX2" fmla="*/ 2240281 w 2240281"/>
                                <a:gd name="connsiteY2" fmla="*/ 822960 h 822960"/>
                                <a:gd name="connsiteX3" fmla="*/ 0 w 2240281"/>
                                <a:gd name="connsiteY3" fmla="*/ 822960 h 822960"/>
                                <a:gd name="connsiteX4" fmla="*/ 0 w 2240281"/>
                                <a:gd name="connsiteY4" fmla="*/ 0 h 822960"/>
                                <a:gd name="connsiteX0" fmla="*/ 0 w 2240281"/>
                                <a:gd name="connsiteY0" fmla="*/ 0 h 822960"/>
                                <a:gd name="connsiteX1" fmla="*/ 2240281 w 2240281"/>
                                <a:gd name="connsiteY1" fmla="*/ 0 h 822960"/>
                                <a:gd name="connsiteX2" fmla="*/ 1659256 w 2240281"/>
                                <a:gd name="connsiteY2" fmla="*/ 222885 h 822960"/>
                                <a:gd name="connsiteX3" fmla="*/ 0 w 2240281"/>
                                <a:gd name="connsiteY3" fmla="*/ 822960 h 822960"/>
                                <a:gd name="connsiteX4" fmla="*/ 0 w 2240281"/>
                                <a:gd name="connsiteY4" fmla="*/ 0 h 82296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2240281" h="822960">
                                  <a:moveTo>
                                    <a:pt x="0" y="0"/>
                                  </a:moveTo>
                                  <a:lnTo>
                                    <a:pt x="2240281" y="0"/>
                                  </a:lnTo>
                                  <a:lnTo>
                                    <a:pt x="1659256" y="222885"/>
                                  </a:lnTo>
                                  <a:lnTo>
                                    <a:pt x="0" y="82296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7" name="Rectangle 177"/>
                          <wps:cNvSpPr/>
                          <wps:spPr>
                            <a:xfrm>
                              <a:off x="228600" y="0"/>
                              <a:ext cx="1466258" cy="658947"/>
                            </a:xfrm>
                            <a:prstGeom prst="rect">
                              <a:avLst/>
                            </a:prstGeom>
                            <a:blipFill>
                              <a:blip r:embed="rId4"/>
                              <a:stretch>
                                <a:fillRect/>
                              </a:stretch>
                            </a:blip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78" name="Text Box 178"/>
                        <wps:cNvSpPr txBox="1"/>
                        <wps:spPr>
                          <a:xfrm>
                            <a:off x="69022" y="236238"/>
                            <a:ext cx="3163521" cy="149371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24A5EFE" w14:textId="77777777" w:rsidR="00EB2E3E" w:rsidRPr="00EB2E3E" w:rsidRDefault="00EB2E3E" w:rsidP="00EB2E3E">
                              <w:pPr>
                                <w:ind w:left="504"/>
                                <w:jc w:val="right"/>
                                <w:rPr>
                                  <w:rFonts w:ascii="Arial" w:hAnsi="Arial" w:cs="Arial"/>
                                  <w:b/>
                                  <w:bCs/>
                                  <w:smallCaps/>
                                  <w:color w:val="1F3864" w:themeColor="accent1" w:themeShade="80"/>
                                  <w:sz w:val="18"/>
                                  <w:szCs w:val="18"/>
                                </w:rPr>
                              </w:pPr>
                              <w:r w:rsidRPr="00EB2E3E">
                                <w:rPr>
                                  <w:rFonts w:ascii="Arial" w:hAnsi="Arial" w:cs="Arial"/>
                                  <w:b/>
                                  <w:bCs/>
                                  <w:smallCaps/>
                                  <w:color w:val="1F3864" w:themeColor="accent1" w:themeShade="80"/>
                                  <w:sz w:val="18"/>
                                  <w:szCs w:val="18"/>
                                </w:rPr>
                                <w:t>HTCS Curriculum Intent</w:t>
                              </w:r>
                            </w:p>
                            <w:p w14:paraId="7A2AE480" w14:textId="0A6E4FD5" w:rsidR="00EB2E3E" w:rsidRPr="00EB2E3E" w:rsidRDefault="00EB2E3E" w:rsidP="00EB2E3E">
                              <w:pPr>
                                <w:pStyle w:val="NoSpacing"/>
                                <w:ind w:left="360"/>
                                <w:rPr>
                                  <w:b/>
                                  <w:bCs/>
                                  <w:color w:val="4472C4" w:themeColor="accent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4472C4" w:themeColor="accent1"/>
                                  <w:sz w:val="18"/>
                                  <w:szCs w:val="18"/>
                                </w:rPr>
                                <w:t>C</w:t>
                              </w:r>
                              <w:r w:rsidRPr="00EB2E3E">
                                <w:rPr>
                                  <w:b/>
                                  <w:bCs/>
                                  <w:color w:val="4472C4" w:themeColor="accent1"/>
                                  <w:sz w:val="18"/>
                                  <w:szCs w:val="18"/>
                                </w:rPr>
                                <w:t>reativity</w:t>
                              </w:r>
                            </w:p>
                            <w:p w14:paraId="5A8D057A" w14:textId="1DA93296" w:rsidR="00EB2E3E" w:rsidRDefault="00EB2E3E" w:rsidP="00EB2E3E">
                              <w:pPr>
                                <w:pStyle w:val="NoSpacing"/>
                                <w:ind w:left="360"/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</w:pPr>
                              <w:r w:rsidRPr="00EB2E3E">
                                <w:rPr>
                                  <w:b/>
                                  <w:bCs/>
                                  <w:color w:val="4472C4" w:themeColor="accent1"/>
                                  <w:sz w:val="18"/>
                                  <w:szCs w:val="18"/>
                                </w:rPr>
                                <w:t>Subject:</w:t>
                              </w:r>
                              <w:r w:rsidRPr="00EB2E3E">
                                <w:rPr>
                                  <w:b/>
                                  <w:bCs/>
                                  <w:color w:val="4472C4" w:themeColor="accent1"/>
                                  <w:sz w:val="18"/>
                                  <w:szCs w:val="18"/>
                                </w:rPr>
                                <w:tab/>
                              </w:r>
                              <w:r>
                                <w:rPr>
                                  <w:b/>
                                  <w:bCs/>
                                  <w:color w:val="4472C4" w:themeColor="accent1"/>
                                  <w:sz w:val="18"/>
                                  <w:szCs w:val="18"/>
                                </w:rPr>
                                <w:t>Music</w:t>
                              </w:r>
                              <w:r w:rsidRPr="00EB2E3E">
                                <w:rPr>
                                  <w:b/>
                                  <w:bCs/>
                                  <w:color w:val="4472C4" w:themeColor="accent1"/>
                                  <w:sz w:val="18"/>
                                  <w:szCs w:val="18"/>
                                </w:rPr>
                                <w:tab/>
                              </w:r>
                              <w:r w:rsidRPr="00EB2E3E">
                                <w:rPr>
                                  <w:b/>
                                  <w:bCs/>
                                  <w:color w:val="4472C4" w:themeColor="accent1"/>
                                  <w:sz w:val="18"/>
                                  <w:szCs w:val="18"/>
                                </w:rPr>
                                <w:tab/>
                                <w:t xml:space="preserve">Year: </w:t>
                              </w:r>
                              <w:r w:rsidR="00963397">
                                <w:rPr>
                                  <w:b/>
                                  <w:bCs/>
                                  <w:color w:val="4472C4" w:themeColor="accent1"/>
                                  <w:sz w:val="18"/>
                                  <w:szCs w:val="18"/>
                                </w:rPr>
                                <w:t>8</w:t>
                              </w:r>
                              <w:r w:rsidRPr="00EB2E3E">
                                <w:rPr>
                                  <w:b/>
                                  <w:bCs/>
                                  <w:color w:val="4472C4" w:themeColor="accent1"/>
                                  <w:sz w:val="18"/>
                                  <w:szCs w:val="18"/>
                                </w:rPr>
                                <w:tab/>
                              </w:r>
                              <w:r w:rsidRPr="00960BBB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ab/>
                              </w:r>
                              <w:r w:rsidRPr="00960BBB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ab/>
                              </w:r>
                              <w:r w:rsidRPr="00EB2E3E">
                                <w:rPr>
                                  <w:b/>
                                  <w:bCs/>
                                  <w:color w:val="4472C4" w:themeColor="accent1"/>
                                  <w:sz w:val="18"/>
                                  <w:szCs w:val="18"/>
                                </w:rPr>
                                <w:t>Half term:</w:t>
                              </w:r>
                              <w:r w:rsidRPr="00960BBB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 w:rsidRPr="004D0AC9">
                                <w:rPr>
                                  <w:b/>
                                  <w:bCs/>
                                  <w:color w:val="4472C4" w:themeColor="accent1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  <w:p w14:paraId="7FC6CA04" w14:textId="38E2D2AE" w:rsidR="00EB2E3E" w:rsidRPr="00EB2E3E" w:rsidRDefault="00963397" w:rsidP="00EB2E3E">
                              <w:pPr>
                                <w:pStyle w:val="NoSpacing"/>
                                <w:ind w:left="360"/>
                                <w:rPr>
                                  <w:b/>
                                  <w:bCs/>
                                  <w:color w:val="4472C4" w:themeColor="accent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4472C4" w:themeColor="accent1"/>
                                  <w:sz w:val="18"/>
                                  <w:szCs w:val="18"/>
                                </w:rPr>
                                <w:t>TOPIC: Chinese Music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45720" tIns="9144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625E718" id="Group 173" o:spid="_x0000_s1026" style="position:absolute;left:0;text-align:left;margin-left:-4.75pt;margin-top:-18pt;width:356.2pt;height:82.5pt;z-index:251659264;mso-wrap-distance-left:18pt;mso-wrap-distance-right:18pt;mso-position-horizontal-relative:margin;mso-position-vertical-relative:margin;mso-width-relative:margin;mso-height-relative:margin" coordsize="32325,172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">
                <v:rect id="Rectangle 174" o:spid="_x0000_s1027" style="position:absolute;width:32186;height:168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" fillcolor="white [3212]" stroked="f" strokeweight="1pt">
                  <v:fill opacity="0"/>
                </v:rect>
                <v:group id="Group 175" o:spid="_x0000_s1028" style="position:absolute;top:190;width:22403;height:8225" coordorigin="2286" coordsize="14662,10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Uq5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5FP6eCRfI5S8AAAD//wMAUEsBAi0AFAAGAAgAAAAhANvh9svuAAAAhQEAABMAAAAAAAAAAAAA&#10;AAAAAAAAAFtDb250ZW50X1R5cGVzXS54bWxQSwECLQAUAAYACAAAACEAWvQsW78AAAAVAQAACwAA&#10;AAAAAAAAAAAAAAAfAQAAX3JlbHMvLnJlbHNQSwECLQAUAAYACAAAACEAA7VKucMAAADcAAAADwAA&#10;AAAAAAAAAAAAAAAHAgAAZHJzL2Rvd25yZXYueG1sUEsFBgAAAAADAAMAtwAAAPcCAAAAAA==&#10;">
                  <v:shape id="Rectangle 10" o:spid="_x0000_s1029" style="position:absolute;left:2286;width:14662;height:10122;visibility:visible;mso-wrap-style:square;v-text-anchor:middle" coordsize="2240281,822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" path="m,l2240281,,1659256,222885,,822960,,xe" fillcolor="#4472c4 [3204]" stroked="f" strokeweight="1pt">
                    <v:stroke joinstyle="miter"/>
                    <v:path arrowok="t" o:connecttype="custom" o:connectlocs="0,0;1466258,0;1085979,274158;0,1012274;0,0" o:connectangles="0,0,0,0,0"/>
                  </v:shape>
                  <v:rect id="Rectangle 177" o:spid="_x0000_s1030" style="position:absolute;left:2286;width:14662;height:65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" stroked="f" strokeweight="1pt">
                    <v:fill r:id="rId5" o:title="" recolor="t" rotate="t" type="frame"/>
                  </v:rect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8" o:spid="_x0000_s1031" type="#_x0000_t202" style="position:absolute;left:690;top:2362;width:31635;height:149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" filled="f" stroked="f" strokeweight=".5pt">
                  <v:textbox inset="3.6pt,7.2pt,0,0">
                    <w:txbxContent>
                      <w:p w14:paraId="024A5EFE" w14:textId="77777777" w:rsidR="00EB2E3E" w:rsidRPr="00EB2E3E" w:rsidRDefault="00EB2E3E" w:rsidP="00EB2E3E">
                        <w:pPr>
                          <w:ind w:left="504"/>
                          <w:jc w:val="right"/>
                          <w:rPr>
                            <w:rFonts w:ascii="Arial" w:hAnsi="Arial" w:cs="Arial"/>
                            <w:b/>
                            <w:bCs/>
                            <w:smallCaps/>
                            <w:color w:val="1F3864" w:themeColor="accent1" w:themeShade="80"/>
                            <w:sz w:val="18"/>
                            <w:szCs w:val="18"/>
                          </w:rPr>
                        </w:pPr>
                        <w:r w:rsidRPr="00EB2E3E">
                          <w:rPr>
                            <w:rFonts w:ascii="Arial" w:hAnsi="Arial" w:cs="Arial"/>
                            <w:b/>
                            <w:bCs/>
                            <w:smallCaps/>
                            <w:color w:val="1F3864" w:themeColor="accent1" w:themeShade="80"/>
                            <w:sz w:val="18"/>
                            <w:szCs w:val="18"/>
                          </w:rPr>
                          <w:t>HTCS Curriculum Intent</w:t>
                        </w:r>
                      </w:p>
                      <w:p w14:paraId="7A2AE480" w14:textId="0A6E4FD5" w:rsidR="00EB2E3E" w:rsidRPr="00EB2E3E" w:rsidRDefault="00EB2E3E" w:rsidP="00EB2E3E">
                        <w:pPr>
                          <w:pStyle w:val="NoSpacing"/>
                          <w:ind w:left="360"/>
                          <w:rPr>
                            <w:b/>
                            <w:bCs/>
                            <w:color w:val="4472C4" w:themeColor="accent1"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color w:val="4472C4" w:themeColor="accent1"/>
                            <w:sz w:val="18"/>
                            <w:szCs w:val="18"/>
                          </w:rPr>
                          <w:t>C</w:t>
                        </w:r>
                        <w:r w:rsidRPr="00EB2E3E">
                          <w:rPr>
                            <w:b/>
                            <w:bCs/>
                            <w:color w:val="4472C4" w:themeColor="accent1"/>
                            <w:sz w:val="18"/>
                            <w:szCs w:val="18"/>
                          </w:rPr>
                          <w:t>reativity</w:t>
                        </w:r>
                      </w:p>
                      <w:p w14:paraId="5A8D057A" w14:textId="1DA93296" w:rsidR="00EB2E3E" w:rsidRDefault="00EB2E3E" w:rsidP="00EB2E3E">
                        <w:pPr>
                          <w:pStyle w:val="NoSpacing"/>
                          <w:ind w:left="360"/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</w:pPr>
                        <w:r w:rsidRPr="00EB2E3E">
                          <w:rPr>
                            <w:b/>
                            <w:bCs/>
                            <w:color w:val="4472C4" w:themeColor="accent1"/>
                            <w:sz w:val="18"/>
                            <w:szCs w:val="18"/>
                          </w:rPr>
                          <w:t>Subject:</w:t>
                        </w:r>
                        <w:r w:rsidRPr="00EB2E3E">
                          <w:rPr>
                            <w:b/>
                            <w:bCs/>
                            <w:color w:val="4472C4" w:themeColor="accent1"/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b/>
                            <w:bCs/>
                            <w:color w:val="4472C4" w:themeColor="accent1"/>
                            <w:sz w:val="18"/>
                            <w:szCs w:val="18"/>
                          </w:rPr>
                          <w:t>Music</w:t>
                        </w:r>
                        <w:r w:rsidRPr="00EB2E3E">
                          <w:rPr>
                            <w:b/>
                            <w:bCs/>
                            <w:color w:val="4472C4" w:themeColor="accent1"/>
                            <w:sz w:val="18"/>
                            <w:szCs w:val="18"/>
                          </w:rPr>
                          <w:tab/>
                        </w:r>
                        <w:r w:rsidRPr="00EB2E3E">
                          <w:rPr>
                            <w:b/>
                            <w:bCs/>
                            <w:color w:val="4472C4" w:themeColor="accent1"/>
                            <w:sz w:val="18"/>
                            <w:szCs w:val="18"/>
                          </w:rPr>
                          <w:tab/>
                          <w:t xml:space="preserve">Year: </w:t>
                        </w:r>
                        <w:r w:rsidR="00963397">
                          <w:rPr>
                            <w:b/>
                            <w:bCs/>
                            <w:color w:val="4472C4" w:themeColor="accent1"/>
                            <w:sz w:val="18"/>
                            <w:szCs w:val="18"/>
                          </w:rPr>
                          <w:t>8</w:t>
                        </w:r>
                        <w:r w:rsidRPr="00EB2E3E">
                          <w:rPr>
                            <w:b/>
                            <w:bCs/>
                            <w:color w:val="4472C4" w:themeColor="accent1"/>
                            <w:sz w:val="18"/>
                            <w:szCs w:val="18"/>
                          </w:rPr>
                          <w:tab/>
                        </w:r>
                        <w:r w:rsidRPr="00960BBB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ab/>
                        </w:r>
                        <w:r w:rsidRPr="00960BBB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ab/>
                        </w:r>
                        <w:r w:rsidRPr="00EB2E3E">
                          <w:rPr>
                            <w:b/>
                            <w:bCs/>
                            <w:color w:val="4472C4" w:themeColor="accent1"/>
                            <w:sz w:val="18"/>
                            <w:szCs w:val="18"/>
                          </w:rPr>
                          <w:t>Half term:</w:t>
                        </w:r>
                        <w:r w:rsidRPr="00960BBB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 xml:space="preserve"> </w:t>
                        </w:r>
                        <w:r w:rsidRPr="004D0AC9">
                          <w:rPr>
                            <w:b/>
                            <w:bCs/>
                            <w:color w:val="4472C4" w:themeColor="accent1"/>
                            <w:sz w:val="18"/>
                            <w:szCs w:val="18"/>
                          </w:rPr>
                          <w:t>3</w:t>
                        </w:r>
                      </w:p>
                      <w:p w14:paraId="7FC6CA04" w14:textId="38E2D2AE" w:rsidR="00EB2E3E" w:rsidRPr="00EB2E3E" w:rsidRDefault="00963397" w:rsidP="00EB2E3E">
                        <w:pPr>
                          <w:pStyle w:val="NoSpacing"/>
                          <w:ind w:left="360"/>
                          <w:rPr>
                            <w:b/>
                            <w:bCs/>
                            <w:color w:val="4472C4" w:themeColor="accent1"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color w:val="4472C4" w:themeColor="accent1"/>
                            <w:sz w:val="18"/>
                            <w:szCs w:val="18"/>
                          </w:rPr>
                          <w:t>TOPIC: Chinese Music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</w:p>
    <w:tbl>
      <w:tblPr>
        <w:tblStyle w:val="TableGrid"/>
        <w:tblW w:w="7383" w:type="dxa"/>
        <w:tblLook w:val="04A0" w:firstRow="1" w:lastRow="0" w:firstColumn="1" w:lastColumn="0" w:noHBand="0" w:noVBand="1"/>
      </w:tblPr>
      <w:tblGrid>
        <w:gridCol w:w="417"/>
        <w:gridCol w:w="420"/>
        <w:gridCol w:w="499"/>
        <w:gridCol w:w="2603"/>
        <w:gridCol w:w="3444"/>
      </w:tblGrid>
      <w:tr w:rsidR="00963397" w:rsidRPr="00EB2E3E" w14:paraId="7E18D019" w14:textId="77777777" w:rsidTr="00963397">
        <w:trPr>
          <w:trHeight w:val="236"/>
        </w:trPr>
        <w:tc>
          <w:tcPr>
            <w:tcW w:w="1336" w:type="dxa"/>
            <w:gridSpan w:val="3"/>
          </w:tcPr>
          <w:p w14:paraId="247A50F5" w14:textId="22812615" w:rsidR="00EB2E3E" w:rsidRPr="00EB2E3E" w:rsidRDefault="00EB2E3E" w:rsidP="004D0AC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03" w:type="dxa"/>
          </w:tcPr>
          <w:p w14:paraId="3C4BA25E" w14:textId="05803515" w:rsidR="00EB2E3E" w:rsidRPr="00EB2E3E" w:rsidRDefault="00EB2E3E" w:rsidP="00262FA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 can…</w:t>
            </w:r>
          </w:p>
        </w:tc>
        <w:tc>
          <w:tcPr>
            <w:tcW w:w="3444" w:type="dxa"/>
          </w:tcPr>
          <w:p w14:paraId="3CA0C0FF" w14:textId="4BF4EF99" w:rsidR="00EB2E3E" w:rsidRPr="00EB2E3E" w:rsidRDefault="00EB2E3E" w:rsidP="00262FA9">
            <w:pPr>
              <w:jc w:val="center"/>
              <w:rPr>
                <w:rFonts w:ascii="Arial" w:hAnsi="Arial" w:cs="Arial"/>
                <w:b/>
                <w:bCs/>
              </w:rPr>
            </w:pPr>
            <w:r w:rsidRPr="00EB2E3E">
              <w:rPr>
                <w:rFonts w:ascii="Arial" w:hAnsi="Arial" w:cs="Arial"/>
                <w:b/>
                <w:bCs/>
              </w:rPr>
              <w:t>To improve…</w:t>
            </w:r>
          </w:p>
        </w:tc>
      </w:tr>
      <w:tr w:rsidR="00963397" w:rsidRPr="00EB2E3E" w14:paraId="7266CFB4" w14:textId="77777777" w:rsidTr="00963397">
        <w:trPr>
          <w:trHeight w:val="175"/>
        </w:trPr>
        <w:tc>
          <w:tcPr>
            <w:tcW w:w="417" w:type="dxa"/>
          </w:tcPr>
          <w:p w14:paraId="18F44AA4" w14:textId="5FBC9293" w:rsidR="00EB2E3E" w:rsidRPr="00EB2E3E" w:rsidRDefault="00EB2E3E" w:rsidP="00262FA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</w:t>
            </w:r>
          </w:p>
        </w:tc>
        <w:tc>
          <w:tcPr>
            <w:tcW w:w="420" w:type="dxa"/>
          </w:tcPr>
          <w:p w14:paraId="6EE03D48" w14:textId="3A2A9927" w:rsidR="00EB2E3E" w:rsidRPr="00EB2E3E" w:rsidRDefault="00EB2E3E" w:rsidP="00262FA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</w:t>
            </w:r>
          </w:p>
        </w:tc>
        <w:tc>
          <w:tcPr>
            <w:tcW w:w="499" w:type="dxa"/>
          </w:tcPr>
          <w:p w14:paraId="2B9BECD7" w14:textId="1ADF2940" w:rsidR="00EB2E3E" w:rsidRPr="00EB2E3E" w:rsidRDefault="00EB2E3E" w:rsidP="00262FA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</w:t>
            </w:r>
          </w:p>
        </w:tc>
        <w:tc>
          <w:tcPr>
            <w:tcW w:w="2603" w:type="dxa"/>
          </w:tcPr>
          <w:p w14:paraId="19A78FA0" w14:textId="77777777" w:rsidR="00EB2E3E" w:rsidRPr="00EB2E3E" w:rsidRDefault="00EB2E3E" w:rsidP="006B4C38">
            <w:pPr>
              <w:rPr>
                <w:rFonts w:ascii="Arial" w:hAnsi="Arial" w:cs="Arial"/>
                <w:bCs/>
              </w:rPr>
            </w:pPr>
          </w:p>
        </w:tc>
        <w:tc>
          <w:tcPr>
            <w:tcW w:w="3444" w:type="dxa"/>
          </w:tcPr>
          <w:p w14:paraId="4C3D9AC2" w14:textId="77777777" w:rsidR="00EB2E3E" w:rsidRPr="00EB2E3E" w:rsidRDefault="00EB2E3E" w:rsidP="00262FA9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963397" w:rsidRPr="00EB2E3E" w14:paraId="1B1E9F1B" w14:textId="77777777" w:rsidTr="00963397">
        <w:trPr>
          <w:trHeight w:val="348"/>
        </w:trPr>
        <w:tc>
          <w:tcPr>
            <w:tcW w:w="417" w:type="dxa"/>
          </w:tcPr>
          <w:p w14:paraId="6D3B1450" w14:textId="77777777" w:rsidR="0045030D" w:rsidRPr="00EB2E3E" w:rsidRDefault="0045030D" w:rsidP="00262FA9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420" w:type="dxa"/>
          </w:tcPr>
          <w:p w14:paraId="0E873EDF" w14:textId="77777777" w:rsidR="0045030D" w:rsidRPr="00EB2E3E" w:rsidRDefault="0045030D" w:rsidP="00262FA9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499" w:type="dxa"/>
          </w:tcPr>
          <w:p w14:paraId="7583A396" w14:textId="77777777" w:rsidR="0045030D" w:rsidRPr="00EB2E3E" w:rsidRDefault="0045030D" w:rsidP="00262FA9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2603" w:type="dxa"/>
          </w:tcPr>
          <w:p w14:paraId="4997057B" w14:textId="2D7485A2" w:rsidR="0045030D" w:rsidRPr="00336ADF" w:rsidRDefault="0045030D" w:rsidP="00407E36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20"/>
                <w:szCs w:val="20"/>
              </w:rPr>
              <w:t>identify</w:t>
            </w:r>
            <w:r w:rsidRPr="00D50324">
              <w:rPr>
                <w:sz w:val="20"/>
                <w:szCs w:val="20"/>
              </w:rPr>
              <w:t xml:space="preserve"> key features of Chinese music </w:t>
            </w:r>
          </w:p>
        </w:tc>
        <w:tc>
          <w:tcPr>
            <w:tcW w:w="3444" w:type="dxa"/>
          </w:tcPr>
          <w:p w14:paraId="41BA175A" w14:textId="77777777" w:rsidR="0045030D" w:rsidRPr="00EB2E3E" w:rsidRDefault="0045030D" w:rsidP="00262FA9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963397" w:rsidRPr="00EB2E3E" w14:paraId="0ADC82AE" w14:textId="77777777" w:rsidTr="00963397">
        <w:trPr>
          <w:trHeight w:val="397"/>
        </w:trPr>
        <w:tc>
          <w:tcPr>
            <w:tcW w:w="417" w:type="dxa"/>
          </w:tcPr>
          <w:p w14:paraId="00CA8642" w14:textId="77777777" w:rsidR="0045030D" w:rsidRPr="00EB2E3E" w:rsidRDefault="0045030D" w:rsidP="00262FA9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420" w:type="dxa"/>
          </w:tcPr>
          <w:p w14:paraId="748D5556" w14:textId="77777777" w:rsidR="0045030D" w:rsidRPr="00EB2E3E" w:rsidRDefault="0045030D" w:rsidP="00262FA9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499" w:type="dxa"/>
          </w:tcPr>
          <w:p w14:paraId="6D0FA965" w14:textId="77777777" w:rsidR="0045030D" w:rsidRPr="00EB2E3E" w:rsidRDefault="0045030D" w:rsidP="00262FA9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2603" w:type="dxa"/>
          </w:tcPr>
          <w:p w14:paraId="66BB4E02" w14:textId="6A375D62" w:rsidR="0045030D" w:rsidRPr="00336ADF" w:rsidRDefault="0045030D" w:rsidP="00EE5FBD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bCs/>
                <w:sz w:val="20"/>
                <w:szCs w:val="20"/>
              </w:rPr>
              <w:t>Use key features of Chinese music to enhance my composition</w:t>
            </w:r>
          </w:p>
        </w:tc>
        <w:tc>
          <w:tcPr>
            <w:tcW w:w="3444" w:type="dxa"/>
          </w:tcPr>
          <w:p w14:paraId="3AAC9BA9" w14:textId="77777777" w:rsidR="0045030D" w:rsidRPr="00EB2E3E" w:rsidRDefault="0045030D" w:rsidP="00262FA9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963397" w:rsidRPr="00EB2E3E" w14:paraId="39A0F9B7" w14:textId="77777777" w:rsidTr="00963397">
        <w:trPr>
          <w:trHeight w:val="334"/>
        </w:trPr>
        <w:tc>
          <w:tcPr>
            <w:tcW w:w="417" w:type="dxa"/>
          </w:tcPr>
          <w:p w14:paraId="488E1059" w14:textId="77777777" w:rsidR="0045030D" w:rsidRPr="00EB2E3E" w:rsidRDefault="0045030D" w:rsidP="00262FA9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420" w:type="dxa"/>
          </w:tcPr>
          <w:p w14:paraId="0D15F695" w14:textId="77777777" w:rsidR="0045030D" w:rsidRPr="00EB2E3E" w:rsidRDefault="0045030D" w:rsidP="00262FA9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499" w:type="dxa"/>
          </w:tcPr>
          <w:p w14:paraId="1EA17A36" w14:textId="77777777" w:rsidR="0045030D" w:rsidRPr="00EB2E3E" w:rsidRDefault="0045030D" w:rsidP="00262FA9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2603" w:type="dxa"/>
          </w:tcPr>
          <w:p w14:paraId="55D98281" w14:textId="69066805" w:rsidR="0045030D" w:rsidRPr="00336ADF" w:rsidRDefault="0045030D" w:rsidP="00407E36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bCs/>
                <w:sz w:val="20"/>
                <w:szCs w:val="20"/>
              </w:rPr>
              <w:t>Perform original music, thinking about tempo, dynamics, texture and structure/arrangement</w:t>
            </w:r>
          </w:p>
        </w:tc>
        <w:tc>
          <w:tcPr>
            <w:tcW w:w="3444" w:type="dxa"/>
          </w:tcPr>
          <w:p w14:paraId="14707764" w14:textId="77777777" w:rsidR="0045030D" w:rsidRPr="00EB2E3E" w:rsidRDefault="0045030D" w:rsidP="00262FA9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963397" w:rsidRPr="00EB2E3E" w14:paraId="06A2B03A" w14:textId="77777777" w:rsidTr="00963397">
        <w:trPr>
          <w:trHeight w:val="414"/>
        </w:trPr>
        <w:tc>
          <w:tcPr>
            <w:tcW w:w="417" w:type="dxa"/>
          </w:tcPr>
          <w:p w14:paraId="504DE878" w14:textId="77777777" w:rsidR="0045030D" w:rsidRPr="00EB2E3E" w:rsidRDefault="0045030D" w:rsidP="00197FCB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420" w:type="dxa"/>
          </w:tcPr>
          <w:p w14:paraId="57DC1843" w14:textId="77777777" w:rsidR="0045030D" w:rsidRPr="00EB2E3E" w:rsidRDefault="0045030D" w:rsidP="00197FCB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499" w:type="dxa"/>
          </w:tcPr>
          <w:p w14:paraId="319BA5EC" w14:textId="77777777" w:rsidR="0045030D" w:rsidRPr="00EB2E3E" w:rsidRDefault="0045030D" w:rsidP="00197FCB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2603" w:type="dxa"/>
          </w:tcPr>
          <w:p w14:paraId="1763E8C8" w14:textId="624A070E" w:rsidR="0045030D" w:rsidRPr="00336ADF" w:rsidRDefault="0045030D" w:rsidP="00407E36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bCs/>
                <w:sz w:val="20"/>
                <w:szCs w:val="20"/>
              </w:rPr>
              <w:t>Conduct independent research into the history, context and musical sound of Chinese music.</w:t>
            </w:r>
          </w:p>
        </w:tc>
        <w:tc>
          <w:tcPr>
            <w:tcW w:w="3444" w:type="dxa"/>
          </w:tcPr>
          <w:p w14:paraId="6EE5F2DB" w14:textId="77777777" w:rsidR="0045030D" w:rsidRPr="00EB2E3E" w:rsidRDefault="0045030D" w:rsidP="00197FCB">
            <w:pPr>
              <w:jc w:val="center"/>
              <w:rPr>
                <w:rFonts w:ascii="Arial" w:hAnsi="Arial" w:cs="Arial"/>
                <w:bCs/>
              </w:rPr>
            </w:pPr>
          </w:p>
        </w:tc>
      </w:tr>
    </w:tbl>
    <w:p w14:paraId="5BCEF9DD" w14:textId="2E547AD6" w:rsidR="00262FA9" w:rsidRPr="00EB2E3E" w:rsidRDefault="00262FA9" w:rsidP="004D0AC9">
      <w:pPr>
        <w:rPr>
          <w:rFonts w:ascii="Arial" w:hAnsi="Arial" w:cs="Arial"/>
          <w:b/>
          <w:bCs/>
          <w:u w:val="single"/>
        </w:rPr>
      </w:pPr>
    </w:p>
    <w:tbl>
      <w:tblPr>
        <w:tblStyle w:val="TableGrid"/>
        <w:tblW w:w="7479" w:type="dxa"/>
        <w:tblLook w:val="04A0" w:firstRow="1" w:lastRow="0" w:firstColumn="1" w:lastColumn="0" w:noHBand="0" w:noVBand="1"/>
      </w:tblPr>
      <w:tblGrid>
        <w:gridCol w:w="847"/>
        <w:gridCol w:w="3089"/>
        <w:gridCol w:w="3543"/>
      </w:tblGrid>
      <w:tr w:rsidR="00262FA9" w:rsidRPr="00EB2E3E" w14:paraId="43D12792" w14:textId="77777777" w:rsidTr="0045030D">
        <w:trPr>
          <w:trHeight w:val="556"/>
        </w:trPr>
        <w:tc>
          <w:tcPr>
            <w:tcW w:w="847" w:type="dxa"/>
          </w:tcPr>
          <w:p w14:paraId="01981781" w14:textId="2CE3B711" w:rsidR="00262FA9" w:rsidRPr="004D0AC9" w:rsidRDefault="00262FA9" w:rsidP="00262FA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0AC9">
              <w:rPr>
                <w:rFonts w:ascii="Arial" w:hAnsi="Arial" w:cs="Arial"/>
                <w:b/>
                <w:bCs/>
                <w:sz w:val="18"/>
                <w:szCs w:val="18"/>
              </w:rPr>
              <w:t>Lesson</w:t>
            </w:r>
          </w:p>
        </w:tc>
        <w:tc>
          <w:tcPr>
            <w:tcW w:w="3089" w:type="dxa"/>
          </w:tcPr>
          <w:p w14:paraId="42CA698F" w14:textId="327C187F" w:rsidR="00262FA9" w:rsidRPr="004D0AC9" w:rsidRDefault="00262FA9" w:rsidP="00262FA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0AC9">
              <w:rPr>
                <w:rFonts w:ascii="Arial" w:hAnsi="Arial" w:cs="Arial"/>
                <w:b/>
                <w:bCs/>
                <w:sz w:val="18"/>
                <w:szCs w:val="18"/>
              </w:rPr>
              <w:t>Learning Focus</w:t>
            </w:r>
          </w:p>
        </w:tc>
        <w:tc>
          <w:tcPr>
            <w:tcW w:w="3543" w:type="dxa"/>
          </w:tcPr>
          <w:p w14:paraId="6A40678B" w14:textId="72C1E981" w:rsidR="00262FA9" w:rsidRPr="004D0AC9" w:rsidRDefault="00FA02CD" w:rsidP="00262FA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0AC9">
              <w:rPr>
                <w:rFonts w:ascii="Arial" w:hAnsi="Arial" w:cs="Arial"/>
                <w:b/>
                <w:bCs/>
                <w:sz w:val="18"/>
                <w:szCs w:val="18"/>
              </w:rPr>
              <w:t>Key words</w:t>
            </w:r>
          </w:p>
        </w:tc>
      </w:tr>
      <w:tr w:rsidR="00963397" w:rsidRPr="00EB2E3E" w14:paraId="705B7004" w14:textId="77777777" w:rsidTr="0045030D">
        <w:trPr>
          <w:trHeight w:val="586"/>
        </w:trPr>
        <w:tc>
          <w:tcPr>
            <w:tcW w:w="847" w:type="dxa"/>
          </w:tcPr>
          <w:p w14:paraId="49E7F158" w14:textId="45CED076" w:rsidR="00963397" w:rsidRPr="004D0AC9" w:rsidRDefault="00963397" w:rsidP="00262FA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0AC9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089" w:type="dxa"/>
          </w:tcPr>
          <w:p w14:paraId="6222869F" w14:textId="110D87CF" w:rsidR="00963397" w:rsidRPr="004D0AC9" w:rsidRDefault="00963397" w:rsidP="006B4C38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cstheme="minorHAnsi"/>
                <w:sz w:val="20"/>
                <w:szCs w:val="20"/>
              </w:rPr>
              <w:t>introduction to Chinese music, key terms [pentatonic scale]</w:t>
            </w:r>
          </w:p>
        </w:tc>
        <w:tc>
          <w:tcPr>
            <w:tcW w:w="3543" w:type="dxa"/>
          </w:tcPr>
          <w:p w14:paraId="619370CE" w14:textId="0B4DB1FD" w:rsidR="00963397" w:rsidRPr="004D0AC9" w:rsidRDefault="00963397" w:rsidP="00FA02CD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bCs/>
                <w:sz w:val="20"/>
                <w:szCs w:val="20"/>
              </w:rPr>
              <w:t>Pentatonic, Drone, heterophonic,  andante, counter melody</w:t>
            </w:r>
          </w:p>
        </w:tc>
      </w:tr>
      <w:tr w:rsidR="00963397" w:rsidRPr="00EB2E3E" w14:paraId="4FC7B0F8" w14:textId="77777777" w:rsidTr="0045030D">
        <w:trPr>
          <w:trHeight w:val="556"/>
        </w:trPr>
        <w:tc>
          <w:tcPr>
            <w:tcW w:w="847" w:type="dxa"/>
          </w:tcPr>
          <w:p w14:paraId="7EE539D8" w14:textId="2A201DA7" w:rsidR="00963397" w:rsidRPr="004D0AC9" w:rsidRDefault="00963397" w:rsidP="00262FA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0AC9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089" w:type="dxa"/>
          </w:tcPr>
          <w:p w14:paraId="3AE8FEFE" w14:textId="4F1FC04D" w:rsidR="00963397" w:rsidRPr="004D0AC9" w:rsidRDefault="00963397" w:rsidP="006B4C38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cstheme="minorHAnsi"/>
                <w:sz w:val="20"/>
                <w:szCs w:val="20"/>
              </w:rPr>
              <w:t>working on pentatonic scale, how to write a melody, harmony</w:t>
            </w:r>
          </w:p>
        </w:tc>
        <w:tc>
          <w:tcPr>
            <w:tcW w:w="3543" w:type="dxa"/>
          </w:tcPr>
          <w:p w14:paraId="178B22EE" w14:textId="3EB1E298" w:rsidR="00963397" w:rsidRPr="004D0AC9" w:rsidRDefault="00963397" w:rsidP="00FA02CD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bCs/>
                <w:sz w:val="20"/>
                <w:szCs w:val="20"/>
              </w:rPr>
              <w:t>Dulcima, Erhu, Dizi, Pipa, Suona</w:t>
            </w:r>
          </w:p>
        </w:tc>
      </w:tr>
      <w:tr w:rsidR="00963397" w:rsidRPr="00EB2E3E" w14:paraId="2AF4CC52" w14:textId="77777777" w:rsidTr="0045030D">
        <w:trPr>
          <w:trHeight w:val="556"/>
        </w:trPr>
        <w:tc>
          <w:tcPr>
            <w:tcW w:w="847" w:type="dxa"/>
          </w:tcPr>
          <w:p w14:paraId="3ADCEFE3" w14:textId="2D1E60E4" w:rsidR="00963397" w:rsidRPr="00EB2E3E" w:rsidRDefault="00963397" w:rsidP="00262FA9">
            <w:pPr>
              <w:jc w:val="center"/>
              <w:rPr>
                <w:rFonts w:ascii="Arial" w:hAnsi="Arial" w:cs="Arial"/>
                <w:b/>
                <w:bCs/>
              </w:rPr>
            </w:pPr>
            <w:r w:rsidRPr="00EB2E3E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3089" w:type="dxa"/>
          </w:tcPr>
          <w:p w14:paraId="48EBB07B" w14:textId="10213B58" w:rsidR="00963397" w:rsidRPr="00EB2E3E" w:rsidRDefault="00963397" w:rsidP="006B4C38">
            <w:pPr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set composition brief</w:t>
            </w:r>
          </w:p>
        </w:tc>
        <w:tc>
          <w:tcPr>
            <w:tcW w:w="3543" w:type="dxa"/>
          </w:tcPr>
          <w:p w14:paraId="14DE306F" w14:textId="494EB716" w:rsidR="00963397" w:rsidRPr="00EB2E3E" w:rsidRDefault="00963397" w:rsidP="00FA02CD">
            <w:pPr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Structure, narrative, ballad, storytelling, Arrangement</w:t>
            </w:r>
          </w:p>
        </w:tc>
      </w:tr>
      <w:tr w:rsidR="00963397" w:rsidRPr="00EB2E3E" w14:paraId="4688772A" w14:textId="77777777" w:rsidTr="0045030D">
        <w:trPr>
          <w:trHeight w:val="586"/>
        </w:trPr>
        <w:tc>
          <w:tcPr>
            <w:tcW w:w="847" w:type="dxa"/>
          </w:tcPr>
          <w:p w14:paraId="0C4F2FE6" w14:textId="0177E0C6" w:rsidR="00963397" w:rsidRPr="00EB2E3E" w:rsidRDefault="00963397" w:rsidP="00262FA9">
            <w:pPr>
              <w:jc w:val="center"/>
              <w:rPr>
                <w:rFonts w:ascii="Arial" w:hAnsi="Arial" w:cs="Arial"/>
                <w:b/>
                <w:bCs/>
              </w:rPr>
            </w:pPr>
            <w:r w:rsidRPr="00EB2E3E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3089" w:type="dxa"/>
          </w:tcPr>
          <w:p w14:paraId="54ED3051" w14:textId="65EE4BA0" w:rsidR="00963397" w:rsidRPr="00EB2E3E" w:rsidRDefault="00963397" w:rsidP="00A5235D">
            <w:pPr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composition</w:t>
            </w:r>
          </w:p>
        </w:tc>
        <w:tc>
          <w:tcPr>
            <w:tcW w:w="3543" w:type="dxa"/>
          </w:tcPr>
          <w:p w14:paraId="2A63823F" w14:textId="6BD2A6F9" w:rsidR="00963397" w:rsidRPr="00EB2E3E" w:rsidRDefault="00963397" w:rsidP="00FA02CD">
            <w:pPr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 section, B Section, ternary form, song form, verse, chorus, intro</w:t>
            </w:r>
          </w:p>
        </w:tc>
      </w:tr>
      <w:tr w:rsidR="00963397" w:rsidRPr="00EB2E3E" w14:paraId="57B73AC3" w14:textId="77777777" w:rsidTr="0045030D">
        <w:trPr>
          <w:trHeight w:val="556"/>
        </w:trPr>
        <w:tc>
          <w:tcPr>
            <w:tcW w:w="847" w:type="dxa"/>
          </w:tcPr>
          <w:p w14:paraId="7C505CA6" w14:textId="6EF6CC84" w:rsidR="00963397" w:rsidRPr="00EB2E3E" w:rsidRDefault="00963397" w:rsidP="00262FA9">
            <w:pPr>
              <w:jc w:val="center"/>
              <w:rPr>
                <w:rFonts w:ascii="Arial" w:hAnsi="Arial" w:cs="Arial"/>
                <w:b/>
                <w:bCs/>
              </w:rPr>
            </w:pPr>
            <w:r w:rsidRPr="00EB2E3E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3089" w:type="dxa"/>
          </w:tcPr>
          <w:p w14:paraId="31FF36B4" w14:textId="01D81CDC" w:rsidR="00963397" w:rsidRPr="00EB2E3E" w:rsidRDefault="00963397" w:rsidP="00A5235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extended writing and musical analysis task – assessment – continuing with composition</w:t>
            </w:r>
          </w:p>
        </w:tc>
        <w:tc>
          <w:tcPr>
            <w:tcW w:w="3543" w:type="dxa"/>
          </w:tcPr>
          <w:p w14:paraId="26E26E89" w14:textId="0B5C9273" w:rsidR="00963397" w:rsidRPr="00EB2E3E" w:rsidRDefault="00963397" w:rsidP="00336ADF">
            <w:pPr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Trill, tremolo, vibrato, articulation, staccato, legato</w:t>
            </w:r>
          </w:p>
        </w:tc>
      </w:tr>
      <w:tr w:rsidR="00963397" w:rsidRPr="00EB2E3E" w14:paraId="6ADEB3FE" w14:textId="77777777" w:rsidTr="0045030D">
        <w:trPr>
          <w:trHeight w:val="586"/>
        </w:trPr>
        <w:tc>
          <w:tcPr>
            <w:tcW w:w="847" w:type="dxa"/>
          </w:tcPr>
          <w:p w14:paraId="2B561F23" w14:textId="0D10D3D3" w:rsidR="00963397" w:rsidRPr="00EB2E3E" w:rsidRDefault="00963397" w:rsidP="00262FA9">
            <w:pPr>
              <w:jc w:val="center"/>
              <w:rPr>
                <w:rFonts w:ascii="Arial" w:hAnsi="Arial" w:cs="Arial"/>
                <w:b/>
                <w:bCs/>
              </w:rPr>
            </w:pPr>
            <w:r w:rsidRPr="00EB2E3E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3089" w:type="dxa"/>
          </w:tcPr>
          <w:p w14:paraId="21F54274" w14:textId="5AD7CE54" w:rsidR="00963397" w:rsidRPr="00336ADF" w:rsidRDefault="00963397" w:rsidP="006B4C38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cstheme="minorHAnsi"/>
                <w:sz w:val="20"/>
                <w:szCs w:val="20"/>
              </w:rPr>
              <w:t>assessment of compositions</w:t>
            </w:r>
          </w:p>
        </w:tc>
        <w:tc>
          <w:tcPr>
            <w:tcW w:w="3543" w:type="dxa"/>
          </w:tcPr>
          <w:p w14:paraId="59033395" w14:textId="796B0025" w:rsidR="00963397" w:rsidRPr="00336ADF" w:rsidRDefault="00963397" w:rsidP="00336ADF">
            <w:pPr>
              <w:spacing w:line="240" w:lineRule="auto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bCs/>
                <w:sz w:val="20"/>
                <w:szCs w:val="20"/>
              </w:rPr>
              <w:t>Dynamic change, accomplished, original, innovative, communicative</w:t>
            </w:r>
          </w:p>
        </w:tc>
      </w:tr>
    </w:tbl>
    <w:p w14:paraId="61F4FAC9" w14:textId="2D83616D" w:rsidR="00336ADF" w:rsidRPr="00EB2E3E" w:rsidRDefault="00336ADF" w:rsidP="00336ADF">
      <w:pPr>
        <w:spacing w:after="0" w:line="240" w:lineRule="auto"/>
        <w:rPr>
          <w:rFonts w:ascii="Arial" w:hAnsi="Arial" w:cs="Arial"/>
          <w:b/>
          <w:bCs/>
          <w:u w:val="single"/>
        </w:rPr>
      </w:pPr>
    </w:p>
    <w:tbl>
      <w:tblPr>
        <w:tblStyle w:val="TableGrid"/>
        <w:tblW w:w="7383" w:type="dxa"/>
        <w:tblLook w:val="04A0" w:firstRow="1" w:lastRow="0" w:firstColumn="1" w:lastColumn="0" w:noHBand="0" w:noVBand="1"/>
      </w:tblPr>
      <w:tblGrid>
        <w:gridCol w:w="417"/>
        <w:gridCol w:w="420"/>
        <w:gridCol w:w="499"/>
        <w:gridCol w:w="2603"/>
        <w:gridCol w:w="3444"/>
      </w:tblGrid>
      <w:tr w:rsidR="00963397" w:rsidRPr="00EB2E3E" w14:paraId="2B519C3A" w14:textId="77777777" w:rsidTr="00CF1C1A">
        <w:trPr>
          <w:trHeight w:val="236"/>
        </w:trPr>
        <w:tc>
          <w:tcPr>
            <w:tcW w:w="1336" w:type="dxa"/>
            <w:gridSpan w:val="3"/>
          </w:tcPr>
          <w:p w14:paraId="05D950F8" w14:textId="77777777" w:rsidR="00963397" w:rsidRPr="00EB2E3E" w:rsidRDefault="00963397" w:rsidP="00CF1C1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03" w:type="dxa"/>
          </w:tcPr>
          <w:p w14:paraId="7D03F608" w14:textId="77777777" w:rsidR="00963397" w:rsidRPr="00EB2E3E" w:rsidRDefault="00963397" w:rsidP="00CF1C1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 can…</w:t>
            </w:r>
          </w:p>
        </w:tc>
        <w:tc>
          <w:tcPr>
            <w:tcW w:w="3444" w:type="dxa"/>
          </w:tcPr>
          <w:p w14:paraId="1C029D19" w14:textId="77777777" w:rsidR="00963397" w:rsidRPr="00EB2E3E" w:rsidRDefault="00963397" w:rsidP="00CF1C1A">
            <w:pPr>
              <w:jc w:val="center"/>
              <w:rPr>
                <w:rFonts w:ascii="Arial" w:hAnsi="Arial" w:cs="Arial"/>
                <w:b/>
                <w:bCs/>
              </w:rPr>
            </w:pPr>
            <w:r w:rsidRPr="00EB2E3E">
              <w:rPr>
                <w:rFonts w:ascii="Arial" w:hAnsi="Arial" w:cs="Arial"/>
                <w:b/>
                <w:bCs/>
              </w:rPr>
              <w:t>To improve…</w:t>
            </w:r>
          </w:p>
        </w:tc>
      </w:tr>
      <w:tr w:rsidR="00963397" w:rsidRPr="00EB2E3E" w14:paraId="631AEB24" w14:textId="77777777" w:rsidTr="00CF1C1A">
        <w:trPr>
          <w:trHeight w:val="175"/>
        </w:trPr>
        <w:tc>
          <w:tcPr>
            <w:tcW w:w="417" w:type="dxa"/>
          </w:tcPr>
          <w:p w14:paraId="74E3363B" w14:textId="77777777" w:rsidR="00963397" w:rsidRPr="00EB2E3E" w:rsidRDefault="00963397" w:rsidP="00CF1C1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</w:t>
            </w:r>
          </w:p>
        </w:tc>
        <w:tc>
          <w:tcPr>
            <w:tcW w:w="420" w:type="dxa"/>
          </w:tcPr>
          <w:p w14:paraId="4BA47B7B" w14:textId="77777777" w:rsidR="00963397" w:rsidRPr="00EB2E3E" w:rsidRDefault="00963397" w:rsidP="00CF1C1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</w:t>
            </w:r>
          </w:p>
        </w:tc>
        <w:tc>
          <w:tcPr>
            <w:tcW w:w="499" w:type="dxa"/>
          </w:tcPr>
          <w:p w14:paraId="0021F5E1" w14:textId="77777777" w:rsidR="00963397" w:rsidRPr="00EB2E3E" w:rsidRDefault="00963397" w:rsidP="00CF1C1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</w:t>
            </w:r>
          </w:p>
        </w:tc>
        <w:tc>
          <w:tcPr>
            <w:tcW w:w="2603" w:type="dxa"/>
          </w:tcPr>
          <w:p w14:paraId="31E26433" w14:textId="77777777" w:rsidR="00963397" w:rsidRPr="00EB2E3E" w:rsidRDefault="00963397" w:rsidP="00CF1C1A">
            <w:pPr>
              <w:rPr>
                <w:rFonts w:ascii="Arial" w:hAnsi="Arial" w:cs="Arial"/>
                <w:bCs/>
              </w:rPr>
            </w:pPr>
          </w:p>
        </w:tc>
        <w:tc>
          <w:tcPr>
            <w:tcW w:w="3444" w:type="dxa"/>
          </w:tcPr>
          <w:p w14:paraId="552AB97E" w14:textId="77777777" w:rsidR="00963397" w:rsidRPr="00EB2E3E" w:rsidRDefault="00963397" w:rsidP="00CF1C1A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963397" w:rsidRPr="00EB2E3E" w14:paraId="419A4C4D" w14:textId="77777777" w:rsidTr="00CF1C1A">
        <w:trPr>
          <w:trHeight w:val="348"/>
        </w:trPr>
        <w:tc>
          <w:tcPr>
            <w:tcW w:w="417" w:type="dxa"/>
          </w:tcPr>
          <w:p w14:paraId="1ABBB226" w14:textId="77777777" w:rsidR="00963397" w:rsidRPr="00EB2E3E" w:rsidRDefault="00963397" w:rsidP="00CF1C1A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420" w:type="dxa"/>
          </w:tcPr>
          <w:p w14:paraId="2DAE2F20" w14:textId="77777777" w:rsidR="00963397" w:rsidRPr="00EB2E3E" w:rsidRDefault="00963397" w:rsidP="00CF1C1A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499" w:type="dxa"/>
          </w:tcPr>
          <w:p w14:paraId="0E52B7DE" w14:textId="77777777" w:rsidR="00963397" w:rsidRPr="00EB2E3E" w:rsidRDefault="00963397" w:rsidP="00CF1C1A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2603" w:type="dxa"/>
          </w:tcPr>
          <w:p w14:paraId="16647FF1" w14:textId="77777777" w:rsidR="00963397" w:rsidRPr="00336ADF" w:rsidRDefault="00963397" w:rsidP="00CF1C1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20"/>
                <w:szCs w:val="20"/>
              </w:rPr>
              <w:t>identify</w:t>
            </w:r>
            <w:r w:rsidRPr="00D50324">
              <w:rPr>
                <w:sz w:val="20"/>
                <w:szCs w:val="20"/>
              </w:rPr>
              <w:t xml:space="preserve"> key features of Chinese music </w:t>
            </w:r>
          </w:p>
        </w:tc>
        <w:tc>
          <w:tcPr>
            <w:tcW w:w="3444" w:type="dxa"/>
          </w:tcPr>
          <w:p w14:paraId="288CEE2F" w14:textId="77777777" w:rsidR="00963397" w:rsidRPr="00EB2E3E" w:rsidRDefault="00963397" w:rsidP="00CF1C1A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963397" w:rsidRPr="00EB2E3E" w14:paraId="7087AB0D" w14:textId="77777777" w:rsidTr="00CF1C1A">
        <w:trPr>
          <w:trHeight w:val="397"/>
        </w:trPr>
        <w:tc>
          <w:tcPr>
            <w:tcW w:w="417" w:type="dxa"/>
          </w:tcPr>
          <w:p w14:paraId="576E0DE6" w14:textId="77777777" w:rsidR="00963397" w:rsidRPr="00EB2E3E" w:rsidRDefault="00963397" w:rsidP="00CF1C1A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420" w:type="dxa"/>
          </w:tcPr>
          <w:p w14:paraId="341807EC" w14:textId="77777777" w:rsidR="00963397" w:rsidRPr="00EB2E3E" w:rsidRDefault="00963397" w:rsidP="00CF1C1A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499" w:type="dxa"/>
          </w:tcPr>
          <w:p w14:paraId="18F4BAA2" w14:textId="77777777" w:rsidR="00963397" w:rsidRPr="00EB2E3E" w:rsidRDefault="00963397" w:rsidP="00CF1C1A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2603" w:type="dxa"/>
          </w:tcPr>
          <w:p w14:paraId="7FA8A0C7" w14:textId="77777777" w:rsidR="00963397" w:rsidRPr="00336ADF" w:rsidRDefault="00963397" w:rsidP="00CF1C1A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bCs/>
                <w:sz w:val="20"/>
                <w:szCs w:val="20"/>
              </w:rPr>
              <w:t>Use key features of Chinese music to enhance my composition</w:t>
            </w:r>
          </w:p>
        </w:tc>
        <w:tc>
          <w:tcPr>
            <w:tcW w:w="3444" w:type="dxa"/>
          </w:tcPr>
          <w:p w14:paraId="032D00E3" w14:textId="77777777" w:rsidR="00963397" w:rsidRPr="00EB2E3E" w:rsidRDefault="00963397" w:rsidP="00CF1C1A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963397" w:rsidRPr="00EB2E3E" w14:paraId="524ED1DD" w14:textId="77777777" w:rsidTr="00CF1C1A">
        <w:trPr>
          <w:trHeight w:val="334"/>
        </w:trPr>
        <w:tc>
          <w:tcPr>
            <w:tcW w:w="417" w:type="dxa"/>
          </w:tcPr>
          <w:p w14:paraId="1FBA0079" w14:textId="77777777" w:rsidR="00963397" w:rsidRPr="00EB2E3E" w:rsidRDefault="00963397" w:rsidP="00CF1C1A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420" w:type="dxa"/>
          </w:tcPr>
          <w:p w14:paraId="3DB0D7FB" w14:textId="77777777" w:rsidR="00963397" w:rsidRPr="00EB2E3E" w:rsidRDefault="00963397" w:rsidP="00CF1C1A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499" w:type="dxa"/>
          </w:tcPr>
          <w:p w14:paraId="445A9099" w14:textId="77777777" w:rsidR="00963397" w:rsidRPr="00EB2E3E" w:rsidRDefault="00963397" w:rsidP="00CF1C1A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2603" w:type="dxa"/>
          </w:tcPr>
          <w:p w14:paraId="616A244F" w14:textId="77777777" w:rsidR="00963397" w:rsidRPr="00336ADF" w:rsidRDefault="00963397" w:rsidP="00CF1C1A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bCs/>
                <w:sz w:val="20"/>
                <w:szCs w:val="20"/>
              </w:rPr>
              <w:t>Perform original music, thinking about tempo, dynamics, texture and structure/arrangement</w:t>
            </w:r>
          </w:p>
        </w:tc>
        <w:tc>
          <w:tcPr>
            <w:tcW w:w="3444" w:type="dxa"/>
          </w:tcPr>
          <w:p w14:paraId="3FFFC5AA" w14:textId="77777777" w:rsidR="00963397" w:rsidRPr="00EB2E3E" w:rsidRDefault="00963397" w:rsidP="00CF1C1A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963397" w:rsidRPr="00EB2E3E" w14:paraId="4C7FE471" w14:textId="77777777" w:rsidTr="00CF1C1A">
        <w:trPr>
          <w:trHeight w:val="414"/>
        </w:trPr>
        <w:tc>
          <w:tcPr>
            <w:tcW w:w="417" w:type="dxa"/>
          </w:tcPr>
          <w:p w14:paraId="34D5F396" w14:textId="77777777" w:rsidR="00963397" w:rsidRPr="00EB2E3E" w:rsidRDefault="00963397" w:rsidP="00CF1C1A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420" w:type="dxa"/>
          </w:tcPr>
          <w:p w14:paraId="0EEE9557" w14:textId="77777777" w:rsidR="00963397" w:rsidRPr="00EB2E3E" w:rsidRDefault="00963397" w:rsidP="00CF1C1A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499" w:type="dxa"/>
          </w:tcPr>
          <w:p w14:paraId="71E3E7E5" w14:textId="77777777" w:rsidR="00963397" w:rsidRPr="00EB2E3E" w:rsidRDefault="00963397" w:rsidP="00CF1C1A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2603" w:type="dxa"/>
          </w:tcPr>
          <w:p w14:paraId="4F442C5C" w14:textId="77777777" w:rsidR="00963397" w:rsidRPr="00336ADF" w:rsidRDefault="00963397" w:rsidP="00CF1C1A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bCs/>
                <w:sz w:val="20"/>
                <w:szCs w:val="20"/>
              </w:rPr>
              <w:t>Conduct independent research into the history, context and musical sound of Chinese music.</w:t>
            </w:r>
          </w:p>
        </w:tc>
        <w:tc>
          <w:tcPr>
            <w:tcW w:w="3444" w:type="dxa"/>
          </w:tcPr>
          <w:p w14:paraId="05669C1E" w14:textId="77777777" w:rsidR="00963397" w:rsidRPr="00EB2E3E" w:rsidRDefault="00963397" w:rsidP="00CF1C1A">
            <w:pPr>
              <w:jc w:val="center"/>
              <w:rPr>
                <w:rFonts w:ascii="Arial" w:hAnsi="Arial" w:cs="Arial"/>
                <w:bCs/>
              </w:rPr>
            </w:pPr>
          </w:p>
        </w:tc>
      </w:tr>
    </w:tbl>
    <w:p w14:paraId="48AA8544" w14:textId="77777777" w:rsidR="00963397" w:rsidRDefault="00963397" w:rsidP="00336ADF">
      <w:pPr>
        <w:rPr>
          <w:rFonts w:ascii="Arial" w:hAnsi="Arial" w:cs="Arial"/>
          <w:b/>
          <w:bCs/>
          <w:u w:val="single"/>
        </w:rPr>
      </w:pPr>
    </w:p>
    <w:tbl>
      <w:tblPr>
        <w:tblStyle w:val="TableGrid"/>
        <w:tblW w:w="7612" w:type="dxa"/>
        <w:tblLook w:val="04A0" w:firstRow="1" w:lastRow="0" w:firstColumn="1" w:lastColumn="0" w:noHBand="0" w:noVBand="1"/>
      </w:tblPr>
      <w:tblGrid>
        <w:gridCol w:w="862"/>
        <w:gridCol w:w="3144"/>
        <w:gridCol w:w="3606"/>
      </w:tblGrid>
      <w:tr w:rsidR="00963397" w:rsidRPr="00EB2E3E" w14:paraId="3EAB367A" w14:textId="77777777" w:rsidTr="00963397">
        <w:trPr>
          <w:trHeight w:val="587"/>
        </w:trPr>
        <w:tc>
          <w:tcPr>
            <w:tcW w:w="862" w:type="dxa"/>
          </w:tcPr>
          <w:p w14:paraId="50C76AC0" w14:textId="77777777" w:rsidR="00963397" w:rsidRPr="004D0AC9" w:rsidRDefault="00963397" w:rsidP="00CF1C1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0AC9">
              <w:rPr>
                <w:rFonts w:ascii="Arial" w:hAnsi="Arial" w:cs="Arial"/>
                <w:b/>
                <w:bCs/>
                <w:sz w:val="18"/>
                <w:szCs w:val="18"/>
              </w:rPr>
              <w:t>Lesson</w:t>
            </w:r>
          </w:p>
        </w:tc>
        <w:tc>
          <w:tcPr>
            <w:tcW w:w="3144" w:type="dxa"/>
          </w:tcPr>
          <w:p w14:paraId="0D573AEB" w14:textId="77777777" w:rsidR="00963397" w:rsidRPr="004D0AC9" w:rsidRDefault="00963397" w:rsidP="00CF1C1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0AC9">
              <w:rPr>
                <w:rFonts w:ascii="Arial" w:hAnsi="Arial" w:cs="Arial"/>
                <w:b/>
                <w:bCs/>
                <w:sz w:val="18"/>
                <w:szCs w:val="18"/>
              </w:rPr>
              <w:t>Learning Focus</w:t>
            </w:r>
          </w:p>
        </w:tc>
        <w:tc>
          <w:tcPr>
            <w:tcW w:w="3606" w:type="dxa"/>
          </w:tcPr>
          <w:p w14:paraId="667C03D0" w14:textId="77777777" w:rsidR="00963397" w:rsidRPr="004D0AC9" w:rsidRDefault="00963397" w:rsidP="00CF1C1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0AC9">
              <w:rPr>
                <w:rFonts w:ascii="Arial" w:hAnsi="Arial" w:cs="Arial"/>
                <w:b/>
                <w:bCs/>
                <w:sz w:val="18"/>
                <w:szCs w:val="18"/>
              </w:rPr>
              <w:t>Key words</w:t>
            </w:r>
          </w:p>
        </w:tc>
      </w:tr>
      <w:tr w:rsidR="00963397" w:rsidRPr="00EB2E3E" w14:paraId="0D78B434" w14:textId="77777777" w:rsidTr="00963397">
        <w:trPr>
          <w:trHeight w:val="618"/>
        </w:trPr>
        <w:tc>
          <w:tcPr>
            <w:tcW w:w="862" w:type="dxa"/>
          </w:tcPr>
          <w:p w14:paraId="4955C016" w14:textId="77777777" w:rsidR="00963397" w:rsidRPr="004D0AC9" w:rsidRDefault="00963397" w:rsidP="00CF1C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0AC9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144" w:type="dxa"/>
          </w:tcPr>
          <w:p w14:paraId="79B6D6B1" w14:textId="77777777" w:rsidR="00963397" w:rsidRPr="004D0AC9" w:rsidRDefault="00963397" w:rsidP="00CF1C1A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cstheme="minorHAnsi"/>
                <w:sz w:val="20"/>
                <w:szCs w:val="20"/>
              </w:rPr>
              <w:t>introduction to Chinese music, key terms [pentatonic scale]</w:t>
            </w:r>
          </w:p>
        </w:tc>
        <w:tc>
          <w:tcPr>
            <w:tcW w:w="3606" w:type="dxa"/>
          </w:tcPr>
          <w:p w14:paraId="7657482C" w14:textId="77777777" w:rsidR="00963397" w:rsidRPr="004D0AC9" w:rsidRDefault="00963397" w:rsidP="00CF1C1A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bCs/>
                <w:sz w:val="20"/>
                <w:szCs w:val="20"/>
              </w:rPr>
              <w:t>Pentatonic, Drone, heterophonic,  andante, counter melody</w:t>
            </w:r>
          </w:p>
        </w:tc>
      </w:tr>
      <w:tr w:rsidR="00963397" w:rsidRPr="00EB2E3E" w14:paraId="32023B20" w14:textId="77777777" w:rsidTr="00963397">
        <w:trPr>
          <w:trHeight w:val="587"/>
        </w:trPr>
        <w:tc>
          <w:tcPr>
            <w:tcW w:w="862" w:type="dxa"/>
          </w:tcPr>
          <w:p w14:paraId="6AA5D7E0" w14:textId="77777777" w:rsidR="00963397" w:rsidRPr="004D0AC9" w:rsidRDefault="00963397" w:rsidP="00CF1C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0AC9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144" w:type="dxa"/>
          </w:tcPr>
          <w:p w14:paraId="775793EC" w14:textId="77777777" w:rsidR="00963397" w:rsidRPr="004D0AC9" w:rsidRDefault="00963397" w:rsidP="00CF1C1A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cstheme="minorHAnsi"/>
                <w:sz w:val="20"/>
                <w:szCs w:val="20"/>
              </w:rPr>
              <w:t>working on pentatonic scale, how to write a melody, harmony</w:t>
            </w:r>
          </w:p>
        </w:tc>
        <w:tc>
          <w:tcPr>
            <w:tcW w:w="3606" w:type="dxa"/>
          </w:tcPr>
          <w:p w14:paraId="75D2C5FC" w14:textId="77777777" w:rsidR="00963397" w:rsidRPr="004D0AC9" w:rsidRDefault="00963397" w:rsidP="00CF1C1A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bCs/>
                <w:sz w:val="20"/>
                <w:szCs w:val="20"/>
              </w:rPr>
              <w:t>Dulcima, Erhu, Dizi, Pipa, Suona</w:t>
            </w:r>
          </w:p>
        </w:tc>
      </w:tr>
      <w:tr w:rsidR="00963397" w:rsidRPr="00EB2E3E" w14:paraId="04C15788" w14:textId="77777777" w:rsidTr="00963397">
        <w:trPr>
          <w:trHeight w:val="587"/>
        </w:trPr>
        <w:tc>
          <w:tcPr>
            <w:tcW w:w="862" w:type="dxa"/>
          </w:tcPr>
          <w:p w14:paraId="1AA307BB" w14:textId="77777777" w:rsidR="00963397" w:rsidRPr="00EB2E3E" w:rsidRDefault="00963397" w:rsidP="00CF1C1A">
            <w:pPr>
              <w:jc w:val="center"/>
              <w:rPr>
                <w:rFonts w:ascii="Arial" w:hAnsi="Arial" w:cs="Arial"/>
                <w:b/>
                <w:bCs/>
              </w:rPr>
            </w:pPr>
            <w:r w:rsidRPr="00EB2E3E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3144" w:type="dxa"/>
          </w:tcPr>
          <w:p w14:paraId="7B6C40E2" w14:textId="77777777" w:rsidR="00963397" w:rsidRPr="00EB2E3E" w:rsidRDefault="00963397" w:rsidP="00CF1C1A">
            <w:pPr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set composition brief</w:t>
            </w:r>
          </w:p>
        </w:tc>
        <w:tc>
          <w:tcPr>
            <w:tcW w:w="3606" w:type="dxa"/>
          </w:tcPr>
          <w:p w14:paraId="030227E6" w14:textId="77777777" w:rsidR="00963397" w:rsidRPr="00EB2E3E" w:rsidRDefault="00963397" w:rsidP="00CF1C1A">
            <w:pPr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Structure, narrative, ballad, storytelling, Arrangement</w:t>
            </w:r>
          </w:p>
        </w:tc>
      </w:tr>
      <w:tr w:rsidR="00963397" w:rsidRPr="00EB2E3E" w14:paraId="0601C5D2" w14:textId="77777777" w:rsidTr="00963397">
        <w:trPr>
          <w:trHeight w:val="618"/>
        </w:trPr>
        <w:tc>
          <w:tcPr>
            <w:tcW w:w="862" w:type="dxa"/>
          </w:tcPr>
          <w:p w14:paraId="0847BFFF" w14:textId="77777777" w:rsidR="00963397" w:rsidRPr="00EB2E3E" w:rsidRDefault="00963397" w:rsidP="00CF1C1A">
            <w:pPr>
              <w:jc w:val="center"/>
              <w:rPr>
                <w:rFonts w:ascii="Arial" w:hAnsi="Arial" w:cs="Arial"/>
                <w:b/>
                <w:bCs/>
              </w:rPr>
            </w:pPr>
            <w:r w:rsidRPr="00EB2E3E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3144" w:type="dxa"/>
          </w:tcPr>
          <w:p w14:paraId="439D5DF6" w14:textId="77777777" w:rsidR="00963397" w:rsidRPr="00EB2E3E" w:rsidRDefault="00963397" w:rsidP="00CF1C1A">
            <w:pPr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composition</w:t>
            </w:r>
          </w:p>
        </w:tc>
        <w:tc>
          <w:tcPr>
            <w:tcW w:w="3606" w:type="dxa"/>
          </w:tcPr>
          <w:p w14:paraId="072A8A21" w14:textId="77777777" w:rsidR="00963397" w:rsidRPr="00EB2E3E" w:rsidRDefault="00963397" w:rsidP="00CF1C1A">
            <w:pPr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 section, B Section, ternary form, song form, verse, chorus, intro</w:t>
            </w:r>
          </w:p>
        </w:tc>
      </w:tr>
      <w:tr w:rsidR="00963397" w:rsidRPr="00EB2E3E" w14:paraId="7F9685BB" w14:textId="77777777" w:rsidTr="00963397">
        <w:trPr>
          <w:trHeight w:val="587"/>
        </w:trPr>
        <w:tc>
          <w:tcPr>
            <w:tcW w:w="862" w:type="dxa"/>
          </w:tcPr>
          <w:p w14:paraId="0D0EB4C0" w14:textId="77777777" w:rsidR="00963397" w:rsidRPr="00EB2E3E" w:rsidRDefault="00963397" w:rsidP="00CF1C1A">
            <w:pPr>
              <w:jc w:val="center"/>
              <w:rPr>
                <w:rFonts w:ascii="Arial" w:hAnsi="Arial" w:cs="Arial"/>
                <w:b/>
                <w:bCs/>
              </w:rPr>
            </w:pPr>
            <w:r w:rsidRPr="00EB2E3E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3144" w:type="dxa"/>
          </w:tcPr>
          <w:p w14:paraId="0838EAB7" w14:textId="77777777" w:rsidR="00963397" w:rsidRPr="00EB2E3E" w:rsidRDefault="00963397" w:rsidP="00CF1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extended writing and musical analysis task – assessment – continuing with composition</w:t>
            </w:r>
          </w:p>
        </w:tc>
        <w:tc>
          <w:tcPr>
            <w:tcW w:w="3606" w:type="dxa"/>
          </w:tcPr>
          <w:p w14:paraId="0A913478" w14:textId="77777777" w:rsidR="00963397" w:rsidRPr="00EB2E3E" w:rsidRDefault="00963397" w:rsidP="00CF1C1A">
            <w:pPr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Trill, tremolo, vibrato, articulation, staccato, legato</w:t>
            </w:r>
          </w:p>
        </w:tc>
      </w:tr>
      <w:tr w:rsidR="00963397" w:rsidRPr="00EB2E3E" w14:paraId="5ED8DEB6" w14:textId="77777777" w:rsidTr="00963397">
        <w:trPr>
          <w:trHeight w:val="618"/>
        </w:trPr>
        <w:tc>
          <w:tcPr>
            <w:tcW w:w="862" w:type="dxa"/>
          </w:tcPr>
          <w:p w14:paraId="4C95423B" w14:textId="77777777" w:rsidR="00963397" w:rsidRPr="00EB2E3E" w:rsidRDefault="00963397" w:rsidP="00CF1C1A">
            <w:pPr>
              <w:jc w:val="center"/>
              <w:rPr>
                <w:rFonts w:ascii="Arial" w:hAnsi="Arial" w:cs="Arial"/>
                <w:b/>
                <w:bCs/>
              </w:rPr>
            </w:pPr>
            <w:r w:rsidRPr="00EB2E3E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3144" w:type="dxa"/>
          </w:tcPr>
          <w:p w14:paraId="151AAF79" w14:textId="77777777" w:rsidR="00963397" w:rsidRPr="00336ADF" w:rsidRDefault="00963397" w:rsidP="00CF1C1A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cstheme="minorHAnsi"/>
                <w:sz w:val="20"/>
                <w:szCs w:val="20"/>
              </w:rPr>
              <w:t>assessment of compositions</w:t>
            </w:r>
          </w:p>
        </w:tc>
        <w:tc>
          <w:tcPr>
            <w:tcW w:w="3606" w:type="dxa"/>
          </w:tcPr>
          <w:p w14:paraId="3BCA66DC" w14:textId="77777777" w:rsidR="00963397" w:rsidRPr="00336ADF" w:rsidRDefault="00963397" w:rsidP="00CF1C1A">
            <w:pPr>
              <w:spacing w:line="240" w:lineRule="auto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bCs/>
                <w:sz w:val="20"/>
                <w:szCs w:val="20"/>
              </w:rPr>
              <w:t>Dynamic change, accomplished, original, innovative, communicative</w:t>
            </w:r>
          </w:p>
        </w:tc>
      </w:tr>
    </w:tbl>
    <w:p w14:paraId="765252F5" w14:textId="24ED38FA" w:rsidR="00336ADF" w:rsidRPr="00EB2E3E" w:rsidRDefault="00963397" w:rsidP="00336ADF">
      <w:pPr>
        <w:rPr>
          <w:rFonts w:ascii="Arial" w:hAnsi="Arial" w:cs="Arial"/>
          <w:b/>
          <w:bCs/>
          <w:u w:val="single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228600" distR="228600" simplePos="0" relativeHeight="251661312" behindDoc="0" locked="0" layoutInCell="1" allowOverlap="1" wp14:anchorId="6420309D" wp14:editId="2D0EE90E">
                <wp:simplePos x="0" y="0"/>
                <wp:positionH relativeFrom="margin">
                  <wp:posOffset>5085080</wp:posOffset>
                </wp:positionH>
                <wp:positionV relativeFrom="margin">
                  <wp:posOffset>-224790</wp:posOffset>
                </wp:positionV>
                <wp:extent cx="4523740" cy="1047750"/>
                <wp:effectExtent l="0" t="0" r="10160" b="0"/>
                <wp:wrapSquare wrapText="bothSides"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23740" cy="1047750"/>
                          <a:chOff x="0" y="0"/>
                          <a:chExt cx="3232543" cy="1729955"/>
                        </a:xfrm>
                      </wpg:grpSpPr>
                      <wps:wsp>
                        <wps:cNvPr id="8" name="Rectangle 8"/>
                        <wps:cNvSpPr/>
                        <wps:spPr>
                          <a:xfrm>
                            <a:off x="0" y="0"/>
                            <a:ext cx="3218688" cy="168277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9" name="Group 9"/>
                        <wpg:cNvGrpSpPr/>
                        <wpg:grpSpPr>
                          <a:xfrm>
                            <a:off x="0" y="19050"/>
                            <a:ext cx="2240369" cy="822473"/>
                            <a:chOff x="228600" y="0"/>
                            <a:chExt cx="1466258" cy="1012274"/>
                          </a:xfrm>
                        </wpg:grpSpPr>
                        <wps:wsp>
                          <wps:cNvPr id="10" name="Rectangle 10"/>
                          <wps:cNvSpPr/>
                          <wps:spPr>
                            <a:xfrm>
                              <a:off x="228600" y="0"/>
                              <a:ext cx="1466258" cy="1012274"/>
                            </a:xfrm>
                            <a:custGeom>
                              <a:avLst/>
                              <a:gdLst>
                                <a:gd name="connsiteX0" fmla="*/ 0 w 2240281"/>
                                <a:gd name="connsiteY0" fmla="*/ 0 h 822960"/>
                                <a:gd name="connsiteX1" fmla="*/ 2240281 w 2240281"/>
                                <a:gd name="connsiteY1" fmla="*/ 0 h 822960"/>
                                <a:gd name="connsiteX2" fmla="*/ 2240281 w 2240281"/>
                                <a:gd name="connsiteY2" fmla="*/ 822960 h 822960"/>
                                <a:gd name="connsiteX3" fmla="*/ 0 w 2240281"/>
                                <a:gd name="connsiteY3" fmla="*/ 822960 h 822960"/>
                                <a:gd name="connsiteX4" fmla="*/ 0 w 2240281"/>
                                <a:gd name="connsiteY4" fmla="*/ 0 h 822960"/>
                                <a:gd name="connsiteX0" fmla="*/ 0 w 2240281"/>
                                <a:gd name="connsiteY0" fmla="*/ 0 h 822960"/>
                                <a:gd name="connsiteX1" fmla="*/ 2240281 w 2240281"/>
                                <a:gd name="connsiteY1" fmla="*/ 0 h 822960"/>
                                <a:gd name="connsiteX2" fmla="*/ 1659256 w 2240281"/>
                                <a:gd name="connsiteY2" fmla="*/ 222885 h 822960"/>
                                <a:gd name="connsiteX3" fmla="*/ 0 w 2240281"/>
                                <a:gd name="connsiteY3" fmla="*/ 822960 h 822960"/>
                                <a:gd name="connsiteX4" fmla="*/ 0 w 2240281"/>
                                <a:gd name="connsiteY4" fmla="*/ 0 h 82296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2240281" h="822960">
                                  <a:moveTo>
                                    <a:pt x="0" y="0"/>
                                  </a:moveTo>
                                  <a:lnTo>
                                    <a:pt x="2240281" y="0"/>
                                  </a:lnTo>
                                  <a:lnTo>
                                    <a:pt x="1659256" y="222885"/>
                                  </a:lnTo>
                                  <a:lnTo>
                                    <a:pt x="0" y="82296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Rectangle 11"/>
                          <wps:cNvSpPr/>
                          <wps:spPr>
                            <a:xfrm>
                              <a:off x="228600" y="0"/>
                              <a:ext cx="1466258" cy="658947"/>
                            </a:xfrm>
                            <a:prstGeom prst="rect">
                              <a:avLst/>
                            </a:prstGeom>
                            <a:blipFill>
                              <a:blip r:embed="rId4"/>
                              <a:stretch>
                                <a:fillRect/>
                              </a:stretch>
                            </a:blip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2" name="Text Box 12"/>
                        <wps:cNvSpPr txBox="1"/>
                        <wps:spPr>
                          <a:xfrm>
                            <a:off x="69022" y="236238"/>
                            <a:ext cx="3163521" cy="149371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C67CB14" w14:textId="77777777" w:rsidR="00963397" w:rsidRPr="00EB2E3E" w:rsidRDefault="00963397" w:rsidP="00963397">
                              <w:pPr>
                                <w:ind w:left="504"/>
                                <w:jc w:val="right"/>
                                <w:rPr>
                                  <w:rFonts w:ascii="Arial" w:hAnsi="Arial" w:cs="Arial"/>
                                  <w:b/>
                                  <w:bCs/>
                                  <w:smallCaps/>
                                  <w:color w:val="1F3864" w:themeColor="accent1" w:themeShade="80"/>
                                  <w:sz w:val="18"/>
                                  <w:szCs w:val="18"/>
                                </w:rPr>
                              </w:pPr>
                              <w:r w:rsidRPr="00EB2E3E">
                                <w:rPr>
                                  <w:rFonts w:ascii="Arial" w:hAnsi="Arial" w:cs="Arial"/>
                                  <w:b/>
                                  <w:bCs/>
                                  <w:smallCaps/>
                                  <w:color w:val="1F3864" w:themeColor="accent1" w:themeShade="80"/>
                                  <w:sz w:val="18"/>
                                  <w:szCs w:val="18"/>
                                </w:rPr>
                                <w:t>HTCS Curriculum Intent</w:t>
                              </w:r>
                            </w:p>
                            <w:p w14:paraId="24E68EBE" w14:textId="77777777" w:rsidR="00963397" w:rsidRPr="00EB2E3E" w:rsidRDefault="00963397" w:rsidP="00963397">
                              <w:pPr>
                                <w:pStyle w:val="NoSpacing"/>
                                <w:ind w:left="360"/>
                                <w:rPr>
                                  <w:b/>
                                  <w:bCs/>
                                  <w:color w:val="4472C4" w:themeColor="accent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4472C4" w:themeColor="accent1"/>
                                  <w:sz w:val="18"/>
                                  <w:szCs w:val="18"/>
                                </w:rPr>
                                <w:t>C</w:t>
                              </w:r>
                              <w:r w:rsidRPr="00EB2E3E">
                                <w:rPr>
                                  <w:b/>
                                  <w:bCs/>
                                  <w:color w:val="4472C4" w:themeColor="accent1"/>
                                  <w:sz w:val="18"/>
                                  <w:szCs w:val="18"/>
                                </w:rPr>
                                <w:t>reativity</w:t>
                              </w:r>
                            </w:p>
                            <w:p w14:paraId="3BFEC5A6" w14:textId="77777777" w:rsidR="00963397" w:rsidRDefault="00963397" w:rsidP="00963397">
                              <w:pPr>
                                <w:pStyle w:val="NoSpacing"/>
                                <w:ind w:left="360"/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</w:pPr>
                              <w:r w:rsidRPr="00EB2E3E">
                                <w:rPr>
                                  <w:b/>
                                  <w:bCs/>
                                  <w:color w:val="4472C4" w:themeColor="accent1"/>
                                  <w:sz w:val="18"/>
                                  <w:szCs w:val="18"/>
                                </w:rPr>
                                <w:t>Subject:</w:t>
                              </w:r>
                              <w:r w:rsidRPr="00EB2E3E">
                                <w:rPr>
                                  <w:b/>
                                  <w:bCs/>
                                  <w:color w:val="4472C4" w:themeColor="accent1"/>
                                  <w:sz w:val="18"/>
                                  <w:szCs w:val="18"/>
                                </w:rPr>
                                <w:tab/>
                              </w:r>
                              <w:r>
                                <w:rPr>
                                  <w:b/>
                                  <w:bCs/>
                                  <w:color w:val="4472C4" w:themeColor="accent1"/>
                                  <w:sz w:val="18"/>
                                  <w:szCs w:val="18"/>
                                </w:rPr>
                                <w:t>Music</w:t>
                              </w:r>
                              <w:r w:rsidRPr="00EB2E3E">
                                <w:rPr>
                                  <w:b/>
                                  <w:bCs/>
                                  <w:color w:val="4472C4" w:themeColor="accent1"/>
                                  <w:sz w:val="18"/>
                                  <w:szCs w:val="18"/>
                                </w:rPr>
                                <w:tab/>
                              </w:r>
                              <w:r w:rsidRPr="00EB2E3E">
                                <w:rPr>
                                  <w:b/>
                                  <w:bCs/>
                                  <w:color w:val="4472C4" w:themeColor="accent1"/>
                                  <w:sz w:val="18"/>
                                  <w:szCs w:val="18"/>
                                </w:rPr>
                                <w:tab/>
                                <w:t xml:space="preserve">Year: </w:t>
                              </w:r>
                              <w:r>
                                <w:rPr>
                                  <w:b/>
                                  <w:bCs/>
                                  <w:color w:val="4472C4" w:themeColor="accent1"/>
                                  <w:sz w:val="18"/>
                                  <w:szCs w:val="18"/>
                                </w:rPr>
                                <w:t>8</w:t>
                              </w:r>
                              <w:r w:rsidRPr="00EB2E3E">
                                <w:rPr>
                                  <w:b/>
                                  <w:bCs/>
                                  <w:color w:val="4472C4" w:themeColor="accent1"/>
                                  <w:sz w:val="18"/>
                                  <w:szCs w:val="18"/>
                                </w:rPr>
                                <w:tab/>
                              </w:r>
                              <w:r w:rsidRPr="00960BBB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ab/>
                              </w:r>
                              <w:r w:rsidRPr="00960BBB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ab/>
                              </w:r>
                              <w:r w:rsidRPr="00EB2E3E">
                                <w:rPr>
                                  <w:b/>
                                  <w:bCs/>
                                  <w:color w:val="4472C4" w:themeColor="accent1"/>
                                  <w:sz w:val="18"/>
                                  <w:szCs w:val="18"/>
                                </w:rPr>
                                <w:t>Half term:</w:t>
                              </w:r>
                              <w:r w:rsidRPr="00960BBB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 w:rsidRPr="004D0AC9">
                                <w:rPr>
                                  <w:b/>
                                  <w:bCs/>
                                  <w:color w:val="4472C4" w:themeColor="accent1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  <w:p w14:paraId="37F134BE" w14:textId="77777777" w:rsidR="00963397" w:rsidRPr="00EB2E3E" w:rsidRDefault="00963397" w:rsidP="00963397">
                              <w:pPr>
                                <w:pStyle w:val="NoSpacing"/>
                                <w:ind w:left="360"/>
                                <w:rPr>
                                  <w:b/>
                                  <w:bCs/>
                                  <w:color w:val="4472C4" w:themeColor="accent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4472C4" w:themeColor="accent1"/>
                                  <w:sz w:val="18"/>
                                  <w:szCs w:val="18"/>
                                </w:rPr>
                                <w:t>TOPIC: Chinese Music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45720" tIns="9144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420309D" id="Group 7" o:spid="_x0000_s1032" style="position:absolute;left:0;text-align:left;margin-left:400.4pt;margin-top:-17.7pt;width:356.2pt;height:82.5pt;z-index:251661312;mso-wrap-distance-left:18pt;mso-wrap-distance-right:18pt;mso-position-horizontal-relative:margin;mso-position-vertical-relative:margin;mso-width-relative:margin;mso-height-relative:margin" coordsize="32325,172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">
                <v:rect id="Rectangle 8" o:spid="_x0000_s1033" style="position:absolute;width:32186;height:168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" fillcolor="white [3212]" stroked="f" strokeweight="1pt">
                  <v:fill opacity="0"/>
                </v:rect>
                <v:group id="Group 9" o:spid="_x0000_s1034" style="position:absolute;top:190;width:22403;height:8225" coordorigin="2286" coordsize="14662,10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Rectangle 10" o:spid="_x0000_s1035" style="position:absolute;left:2286;width:14662;height:10122;visibility:visible;mso-wrap-style:square;v-text-anchor:middle" coordsize="2240281,822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" path="m,l2240281,,1659256,222885,,822960,,xe" fillcolor="#4472c4 [3204]" stroked="f" strokeweight="1pt">
                    <v:stroke joinstyle="miter"/>
                    <v:path arrowok="t" o:connecttype="custom" o:connectlocs="0,0;1466258,0;1085979,274158;0,1012274;0,0" o:connectangles="0,0,0,0,0"/>
                  </v:shape>
                  <v:rect id="Rectangle 11" o:spid="_x0000_s1036" style="position:absolute;left:2286;width:14662;height:65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" stroked="f" strokeweight="1pt">
                    <v:fill r:id="rId5" o:title="" recolor="t" rotate="t" type="frame"/>
                  </v:rect>
                </v:group>
                <v:shape id="Text Box 12" o:spid="_x0000_s1037" type="#_x0000_t202" style="position:absolute;left:690;top:2362;width:31635;height:149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" filled="f" stroked="f" strokeweight=".5pt">
                  <v:textbox inset="3.6pt,7.2pt,0,0">
                    <w:txbxContent>
                      <w:p w14:paraId="2C67CB14" w14:textId="77777777" w:rsidR="00963397" w:rsidRPr="00EB2E3E" w:rsidRDefault="00963397" w:rsidP="00963397">
                        <w:pPr>
                          <w:ind w:left="504"/>
                          <w:jc w:val="right"/>
                          <w:rPr>
                            <w:rFonts w:ascii="Arial" w:hAnsi="Arial" w:cs="Arial"/>
                            <w:b/>
                            <w:bCs/>
                            <w:smallCaps/>
                            <w:color w:val="1F3864" w:themeColor="accent1" w:themeShade="80"/>
                            <w:sz w:val="18"/>
                            <w:szCs w:val="18"/>
                          </w:rPr>
                        </w:pPr>
                        <w:r w:rsidRPr="00EB2E3E">
                          <w:rPr>
                            <w:rFonts w:ascii="Arial" w:hAnsi="Arial" w:cs="Arial"/>
                            <w:b/>
                            <w:bCs/>
                            <w:smallCaps/>
                            <w:color w:val="1F3864" w:themeColor="accent1" w:themeShade="80"/>
                            <w:sz w:val="18"/>
                            <w:szCs w:val="18"/>
                          </w:rPr>
                          <w:t>HTCS Curriculum Intent</w:t>
                        </w:r>
                      </w:p>
                      <w:p w14:paraId="24E68EBE" w14:textId="77777777" w:rsidR="00963397" w:rsidRPr="00EB2E3E" w:rsidRDefault="00963397" w:rsidP="00963397">
                        <w:pPr>
                          <w:pStyle w:val="NoSpacing"/>
                          <w:ind w:left="360"/>
                          <w:rPr>
                            <w:b/>
                            <w:bCs/>
                            <w:color w:val="4472C4" w:themeColor="accent1"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color w:val="4472C4" w:themeColor="accent1"/>
                            <w:sz w:val="18"/>
                            <w:szCs w:val="18"/>
                          </w:rPr>
                          <w:t>C</w:t>
                        </w:r>
                        <w:r w:rsidRPr="00EB2E3E">
                          <w:rPr>
                            <w:b/>
                            <w:bCs/>
                            <w:color w:val="4472C4" w:themeColor="accent1"/>
                            <w:sz w:val="18"/>
                            <w:szCs w:val="18"/>
                          </w:rPr>
                          <w:t>reativity</w:t>
                        </w:r>
                      </w:p>
                      <w:p w14:paraId="3BFEC5A6" w14:textId="77777777" w:rsidR="00963397" w:rsidRDefault="00963397" w:rsidP="00963397">
                        <w:pPr>
                          <w:pStyle w:val="NoSpacing"/>
                          <w:ind w:left="360"/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</w:pPr>
                        <w:r w:rsidRPr="00EB2E3E">
                          <w:rPr>
                            <w:b/>
                            <w:bCs/>
                            <w:color w:val="4472C4" w:themeColor="accent1"/>
                            <w:sz w:val="18"/>
                            <w:szCs w:val="18"/>
                          </w:rPr>
                          <w:t>Subject:</w:t>
                        </w:r>
                        <w:r w:rsidRPr="00EB2E3E">
                          <w:rPr>
                            <w:b/>
                            <w:bCs/>
                            <w:color w:val="4472C4" w:themeColor="accent1"/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b/>
                            <w:bCs/>
                            <w:color w:val="4472C4" w:themeColor="accent1"/>
                            <w:sz w:val="18"/>
                            <w:szCs w:val="18"/>
                          </w:rPr>
                          <w:t>Music</w:t>
                        </w:r>
                        <w:r w:rsidRPr="00EB2E3E">
                          <w:rPr>
                            <w:b/>
                            <w:bCs/>
                            <w:color w:val="4472C4" w:themeColor="accent1"/>
                            <w:sz w:val="18"/>
                            <w:szCs w:val="18"/>
                          </w:rPr>
                          <w:tab/>
                        </w:r>
                        <w:r w:rsidRPr="00EB2E3E">
                          <w:rPr>
                            <w:b/>
                            <w:bCs/>
                            <w:color w:val="4472C4" w:themeColor="accent1"/>
                            <w:sz w:val="18"/>
                            <w:szCs w:val="18"/>
                          </w:rPr>
                          <w:tab/>
                          <w:t xml:space="preserve">Year: </w:t>
                        </w:r>
                        <w:r>
                          <w:rPr>
                            <w:b/>
                            <w:bCs/>
                            <w:color w:val="4472C4" w:themeColor="accent1"/>
                            <w:sz w:val="18"/>
                            <w:szCs w:val="18"/>
                          </w:rPr>
                          <w:t>8</w:t>
                        </w:r>
                        <w:r w:rsidRPr="00EB2E3E">
                          <w:rPr>
                            <w:b/>
                            <w:bCs/>
                            <w:color w:val="4472C4" w:themeColor="accent1"/>
                            <w:sz w:val="18"/>
                            <w:szCs w:val="18"/>
                          </w:rPr>
                          <w:tab/>
                        </w:r>
                        <w:r w:rsidRPr="00960BBB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ab/>
                        </w:r>
                        <w:r w:rsidRPr="00960BBB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ab/>
                        </w:r>
                        <w:r w:rsidRPr="00EB2E3E">
                          <w:rPr>
                            <w:b/>
                            <w:bCs/>
                            <w:color w:val="4472C4" w:themeColor="accent1"/>
                            <w:sz w:val="18"/>
                            <w:szCs w:val="18"/>
                          </w:rPr>
                          <w:t>Half term:</w:t>
                        </w:r>
                        <w:r w:rsidRPr="00960BBB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 xml:space="preserve"> </w:t>
                        </w:r>
                        <w:r w:rsidRPr="004D0AC9">
                          <w:rPr>
                            <w:b/>
                            <w:bCs/>
                            <w:color w:val="4472C4" w:themeColor="accent1"/>
                            <w:sz w:val="18"/>
                            <w:szCs w:val="18"/>
                          </w:rPr>
                          <w:t>3</w:t>
                        </w:r>
                      </w:p>
                      <w:p w14:paraId="37F134BE" w14:textId="77777777" w:rsidR="00963397" w:rsidRPr="00EB2E3E" w:rsidRDefault="00963397" w:rsidP="00963397">
                        <w:pPr>
                          <w:pStyle w:val="NoSpacing"/>
                          <w:ind w:left="360"/>
                          <w:rPr>
                            <w:b/>
                            <w:bCs/>
                            <w:color w:val="4472C4" w:themeColor="accent1"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color w:val="4472C4" w:themeColor="accent1"/>
                            <w:sz w:val="18"/>
                            <w:szCs w:val="18"/>
                          </w:rPr>
                          <w:t>TOPIC: Chinese Music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</w:p>
    <w:p w14:paraId="120C6368" w14:textId="7379B509" w:rsidR="00262FA9" w:rsidRPr="00EB2E3E" w:rsidRDefault="00262FA9" w:rsidP="00963397">
      <w:pPr>
        <w:rPr>
          <w:rFonts w:ascii="Arial" w:hAnsi="Arial" w:cs="Arial"/>
          <w:b/>
          <w:bCs/>
          <w:u w:val="single"/>
        </w:rPr>
      </w:pPr>
    </w:p>
    <w:sectPr w:rsidR="00262FA9" w:rsidRPr="00EB2E3E" w:rsidSect="00262FA9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Yu Mincho">
    <w:altName w:val="游明朝"/>
    <w:charset w:val="80"/>
    <w:family w:val="auto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FA9"/>
    <w:rsid w:val="00194C46"/>
    <w:rsid w:val="00262FA9"/>
    <w:rsid w:val="00277302"/>
    <w:rsid w:val="00336ADF"/>
    <w:rsid w:val="00407E36"/>
    <w:rsid w:val="0045030D"/>
    <w:rsid w:val="004D0AC9"/>
    <w:rsid w:val="006B4C38"/>
    <w:rsid w:val="00707419"/>
    <w:rsid w:val="00963397"/>
    <w:rsid w:val="00A40676"/>
    <w:rsid w:val="00A5235D"/>
    <w:rsid w:val="00B33B82"/>
    <w:rsid w:val="00B440A1"/>
    <w:rsid w:val="00CB3E6A"/>
    <w:rsid w:val="00EB2E3E"/>
    <w:rsid w:val="00EE5FBD"/>
    <w:rsid w:val="00FA02CD"/>
    <w:rsid w:val="00FD4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A78F7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2FA9"/>
    <w:pPr>
      <w:spacing w:line="360" w:lineRule="auto"/>
      <w:jc w:val="both"/>
    </w:pPr>
    <w:rPr>
      <w:rFonts w:ascii="Garamond" w:hAnsi="Garamon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2F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EB2E3E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EB2E3E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Astley</dc:creator>
  <cp:keywords/>
  <dc:description/>
  <cp:lastModifiedBy>Heathcote, Graeme</cp:lastModifiedBy>
  <cp:revision>2</cp:revision>
  <dcterms:created xsi:type="dcterms:W3CDTF">2020-01-09T11:07:00Z</dcterms:created>
  <dcterms:modified xsi:type="dcterms:W3CDTF">2020-01-09T11:07:00Z</dcterms:modified>
</cp:coreProperties>
</file>