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E47E" w14:textId="4624CA49" w:rsidR="00D47A58" w:rsidRPr="00960BBB" w:rsidRDefault="00960BBB" w:rsidP="00D47A58">
      <w:pPr>
        <w:rPr>
          <w:b/>
          <w:bCs/>
          <w:color w:val="4472C4" w:themeColor="accent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49BCF209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662F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296F6D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2287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Autumn </w:t>
                              </w:r>
                              <w:r w:rsidR="000338C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14:paraId="72BCC4CE" w14:textId="71F9BA7B" w:rsidR="00B6516B" w:rsidRPr="00960BBB" w:rsidRDefault="00181E51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49BCF209" w:rsid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0662F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</w:t>
                        </w:r>
                        <w:r w:rsidR="00296F6D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D2287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Autumn </w:t>
                        </w:r>
                        <w:r w:rsidR="000338C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</w:t>
                        </w:r>
                      </w:p>
                      <w:p w14:paraId="72BCC4CE" w14:textId="71F9BA7B" w:rsidR="00B6516B" w:rsidRPr="00960BBB" w:rsidRDefault="00181E51" w:rsidP="00B6516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D47A58" w:rsidRPr="00D47A58">
        <w:rPr>
          <w:b/>
          <w:bCs/>
          <w:color w:val="4472C4" w:themeColor="accent1"/>
          <w:sz w:val="36"/>
          <w:szCs w:val="36"/>
        </w:rPr>
        <w:t xml:space="preserve"> </w:t>
      </w:r>
      <w:r w:rsidR="00296F6D">
        <w:rPr>
          <w:b/>
          <w:bCs/>
          <w:color w:val="4472C4" w:themeColor="accent1"/>
          <w:sz w:val="36"/>
          <w:szCs w:val="36"/>
        </w:rPr>
        <w:t>Drawing skills</w:t>
      </w:r>
      <w:r w:rsidR="000338CC">
        <w:rPr>
          <w:b/>
          <w:bCs/>
          <w:color w:val="4472C4" w:themeColor="accent1"/>
          <w:sz w:val="36"/>
          <w:szCs w:val="36"/>
        </w:rPr>
        <w:t xml:space="preserve">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14:paraId="2560C75E" w14:textId="77777777" w:rsidTr="00683CB7">
        <w:tc>
          <w:tcPr>
            <w:tcW w:w="4050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14:paraId="67226EEE" w14:textId="77777777" w:rsidTr="00683CB7">
        <w:tc>
          <w:tcPr>
            <w:tcW w:w="4050" w:type="dxa"/>
          </w:tcPr>
          <w:p w14:paraId="0CCD25A3" w14:textId="5B278646" w:rsidR="00C812F7" w:rsidRPr="00C812F7" w:rsidRDefault="00296F6D" w:rsidP="003A17F0">
            <w:r>
              <w:t>Draw basic 3d shapes</w:t>
            </w:r>
          </w:p>
        </w:tc>
        <w:tc>
          <w:tcPr>
            <w:tcW w:w="424" w:type="dxa"/>
          </w:tcPr>
          <w:p w14:paraId="2269D8D7" w14:textId="77777777" w:rsidR="00C812F7" w:rsidRDefault="00C812F7" w:rsidP="003A17F0"/>
        </w:tc>
        <w:tc>
          <w:tcPr>
            <w:tcW w:w="424" w:type="dxa"/>
          </w:tcPr>
          <w:p w14:paraId="51B080BA" w14:textId="77777777" w:rsidR="00C812F7" w:rsidRDefault="00C812F7" w:rsidP="003A17F0"/>
        </w:tc>
        <w:tc>
          <w:tcPr>
            <w:tcW w:w="423" w:type="dxa"/>
          </w:tcPr>
          <w:p w14:paraId="7B474A7D" w14:textId="77777777" w:rsidR="00C812F7" w:rsidRDefault="00C812F7" w:rsidP="003A17F0"/>
        </w:tc>
        <w:tc>
          <w:tcPr>
            <w:tcW w:w="5027" w:type="dxa"/>
          </w:tcPr>
          <w:p w14:paraId="29CAE0E5" w14:textId="0861E6F3" w:rsidR="006C377C" w:rsidRDefault="006C377C" w:rsidP="000338CC"/>
        </w:tc>
      </w:tr>
      <w:tr w:rsidR="00C812F7" w14:paraId="50B6BEE6" w14:textId="77777777" w:rsidTr="00683CB7">
        <w:tc>
          <w:tcPr>
            <w:tcW w:w="4050" w:type="dxa"/>
          </w:tcPr>
          <w:p w14:paraId="2F069414" w14:textId="79AFF090" w:rsidR="00C812F7" w:rsidRDefault="00296F6D" w:rsidP="003A17F0">
            <w:r>
              <w:t xml:space="preserve">Understand 1 point and </w:t>
            </w:r>
            <w:proofErr w:type="gramStart"/>
            <w:r>
              <w:t>2 point</w:t>
            </w:r>
            <w:proofErr w:type="gramEnd"/>
            <w:r>
              <w:t xml:space="preserve"> perspective</w:t>
            </w:r>
          </w:p>
        </w:tc>
        <w:tc>
          <w:tcPr>
            <w:tcW w:w="424" w:type="dxa"/>
          </w:tcPr>
          <w:p w14:paraId="7A0C59DA" w14:textId="77777777" w:rsidR="00C812F7" w:rsidRDefault="00C812F7" w:rsidP="003A17F0"/>
        </w:tc>
        <w:tc>
          <w:tcPr>
            <w:tcW w:w="424" w:type="dxa"/>
          </w:tcPr>
          <w:p w14:paraId="46DFF755" w14:textId="77777777" w:rsidR="00C812F7" w:rsidRDefault="00C812F7" w:rsidP="003A17F0"/>
        </w:tc>
        <w:tc>
          <w:tcPr>
            <w:tcW w:w="423" w:type="dxa"/>
          </w:tcPr>
          <w:p w14:paraId="19204A87" w14:textId="77777777" w:rsidR="00C812F7" w:rsidRDefault="00C812F7" w:rsidP="003A17F0"/>
        </w:tc>
        <w:tc>
          <w:tcPr>
            <w:tcW w:w="5027" w:type="dxa"/>
          </w:tcPr>
          <w:p w14:paraId="1EEBA21C" w14:textId="2EE5A2EA" w:rsidR="00C812F7" w:rsidRDefault="00C812F7" w:rsidP="003A17F0"/>
        </w:tc>
      </w:tr>
      <w:tr w:rsidR="00C812F7" w14:paraId="58755ECA" w14:textId="77777777" w:rsidTr="00683CB7">
        <w:tc>
          <w:tcPr>
            <w:tcW w:w="4050" w:type="dxa"/>
          </w:tcPr>
          <w:p w14:paraId="0DC65646" w14:textId="6B117369" w:rsidR="00C812F7" w:rsidRDefault="00296F6D" w:rsidP="003A17F0">
            <w:r>
              <w:t>Produce a range of tones to create form in my drawings</w:t>
            </w:r>
          </w:p>
        </w:tc>
        <w:tc>
          <w:tcPr>
            <w:tcW w:w="424" w:type="dxa"/>
          </w:tcPr>
          <w:p w14:paraId="515A34CE" w14:textId="5647EED6" w:rsidR="00C812F7" w:rsidRDefault="00C812F7" w:rsidP="003A17F0"/>
        </w:tc>
        <w:tc>
          <w:tcPr>
            <w:tcW w:w="424" w:type="dxa"/>
          </w:tcPr>
          <w:p w14:paraId="0CA8994F" w14:textId="77777777" w:rsidR="00C812F7" w:rsidRDefault="00C812F7" w:rsidP="003A17F0"/>
        </w:tc>
        <w:tc>
          <w:tcPr>
            <w:tcW w:w="423" w:type="dxa"/>
          </w:tcPr>
          <w:p w14:paraId="3B0E1057" w14:textId="77777777" w:rsidR="00C812F7" w:rsidRDefault="00C812F7" w:rsidP="003A17F0"/>
        </w:tc>
        <w:tc>
          <w:tcPr>
            <w:tcW w:w="5027" w:type="dxa"/>
          </w:tcPr>
          <w:p w14:paraId="13D11DEA" w14:textId="40032E22" w:rsidR="000338CC" w:rsidRDefault="000338CC" w:rsidP="003A17F0"/>
        </w:tc>
      </w:tr>
      <w:tr w:rsidR="00296F6D" w14:paraId="2527A703" w14:textId="77777777" w:rsidTr="00683CB7">
        <w:tc>
          <w:tcPr>
            <w:tcW w:w="4050" w:type="dxa"/>
          </w:tcPr>
          <w:p w14:paraId="01AE9816" w14:textId="468A1F4B" w:rsidR="00296F6D" w:rsidRDefault="00296F6D" w:rsidP="003A17F0">
            <w:r>
              <w:t>Use construction lines to plot out my drawings</w:t>
            </w:r>
          </w:p>
        </w:tc>
        <w:tc>
          <w:tcPr>
            <w:tcW w:w="424" w:type="dxa"/>
          </w:tcPr>
          <w:p w14:paraId="220D3260" w14:textId="77777777" w:rsidR="00296F6D" w:rsidRDefault="00296F6D" w:rsidP="003A17F0"/>
        </w:tc>
        <w:tc>
          <w:tcPr>
            <w:tcW w:w="424" w:type="dxa"/>
          </w:tcPr>
          <w:p w14:paraId="6F52510F" w14:textId="77777777" w:rsidR="00296F6D" w:rsidRDefault="00296F6D" w:rsidP="003A17F0"/>
        </w:tc>
        <w:tc>
          <w:tcPr>
            <w:tcW w:w="423" w:type="dxa"/>
          </w:tcPr>
          <w:p w14:paraId="43FCA888" w14:textId="77777777" w:rsidR="00296F6D" w:rsidRDefault="00296F6D" w:rsidP="003A17F0"/>
        </w:tc>
        <w:tc>
          <w:tcPr>
            <w:tcW w:w="5027" w:type="dxa"/>
          </w:tcPr>
          <w:p w14:paraId="4EDA3B74" w14:textId="77777777" w:rsidR="00296F6D" w:rsidRDefault="00296F6D" w:rsidP="003A17F0"/>
        </w:tc>
      </w:tr>
      <w:tr w:rsidR="00296F6D" w14:paraId="4BABDD8F" w14:textId="77777777" w:rsidTr="00683CB7">
        <w:tc>
          <w:tcPr>
            <w:tcW w:w="4050" w:type="dxa"/>
          </w:tcPr>
          <w:p w14:paraId="2A28C67A" w14:textId="0CC174B9" w:rsidR="00296F6D" w:rsidRDefault="00296F6D" w:rsidP="003A17F0">
            <w:r>
              <w:t>Measure and record proportions accurately in my drawings</w:t>
            </w:r>
          </w:p>
        </w:tc>
        <w:tc>
          <w:tcPr>
            <w:tcW w:w="424" w:type="dxa"/>
          </w:tcPr>
          <w:p w14:paraId="79530837" w14:textId="77777777" w:rsidR="00296F6D" w:rsidRDefault="00296F6D" w:rsidP="003A17F0"/>
        </w:tc>
        <w:tc>
          <w:tcPr>
            <w:tcW w:w="424" w:type="dxa"/>
          </w:tcPr>
          <w:p w14:paraId="016F1447" w14:textId="77777777" w:rsidR="00296F6D" w:rsidRDefault="00296F6D" w:rsidP="003A17F0"/>
        </w:tc>
        <w:tc>
          <w:tcPr>
            <w:tcW w:w="423" w:type="dxa"/>
          </w:tcPr>
          <w:p w14:paraId="1D69A9A8" w14:textId="77777777" w:rsidR="00296F6D" w:rsidRDefault="00296F6D" w:rsidP="003A17F0"/>
        </w:tc>
        <w:tc>
          <w:tcPr>
            <w:tcW w:w="5027" w:type="dxa"/>
          </w:tcPr>
          <w:p w14:paraId="799E5EE8" w14:textId="77777777" w:rsidR="00296F6D" w:rsidRDefault="00296F6D" w:rsidP="003A17F0"/>
        </w:tc>
      </w:tr>
    </w:tbl>
    <w:p w14:paraId="56EBCD5F" w14:textId="3B1A2FBE" w:rsidR="00960BBB" w:rsidRDefault="00960BBB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14:paraId="684A7608" w14:textId="77777777" w:rsidTr="7D5BB551">
        <w:tc>
          <w:tcPr>
            <w:tcW w:w="851" w:type="dxa"/>
          </w:tcPr>
          <w:p w14:paraId="04D57818" w14:textId="2A354134" w:rsidR="00960BBB" w:rsidRPr="00960BBB" w:rsidRDefault="00F0508F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2835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E94F16" w14:paraId="0F96AA42" w14:textId="77777777" w:rsidTr="000D0343">
        <w:trPr>
          <w:trHeight w:val="611"/>
        </w:trPr>
        <w:tc>
          <w:tcPr>
            <w:tcW w:w="851" w:type="dxa"/>
          </w:tcPr>
          <w:p w14:paraId="0B9EFA55" w14:textId="727A9AE2" w:rsidR="00E94F16" w:rsidRDefault="000338CC" w:rsidP="00E94F16">
            <w:r>
              <w:t>1</w:t>
            </w:r>
          </w:p>
        </w:tc>
        <w:tc>
          <w:tcPr>
            <w:tcW w:w="2835" w:type="dxa"/>
          </w:tcPr>
          <w:p w14:paraId="6CF65828" w14:textId="65DC8F1F" w:rsidR="00E94F16" w:rsidRDefault="00296F6D" w:rsidP="00E94F16">
            <w:r>
              <w:t>Drawing cuboids</w:t>
            </w:r>
          </w:p>
        </w:tc>
        <w:tc>
          <w:tcPr>
            <w:tcW w:w="3790" w:type="dxa"/>
          </w:tcPr>
          <w:p w14:paraId="41A0E919" w14:textId="26608D5C" w:rsidR="00C40553" w:rsidRDefault="00296F6D" w:rsidP="00E94F16">
            <w:r w:rsidRPr="00673D25">
              <w:rPr>
                <w:highlight w:val="yellow"/>
              </w:rPr>
              <w:t>Observational drawing</w:t>
            </w:r>
            <w:r>
              <w:t xml:space="preserve"> skills</w:t>
            </w:r>
          </w:p>
        </w:tc>
        <w:tc>
          <w:tcPr>
            <w:tcW w:w="2872" w:type="dxa"/>
          </w:tcPr>
          <w:p w14:paraId="551B3394" w14:textId="3B752438" w:rsidR="00E94F16" w:rsidRDefault="00296F6D" w:rsidP="00E94F16">
            <w:r>
              <w:t xml:space="preserve">Cuboid, parallel lines, </w:t>
            </w:r>
            <w:r w:rsidRPr="00673D25">
              <w:rPr>
                <w:highlight w:val="yellow"/>
              </w:rPr>
              <w:t>proportions</w:t>
            </w:r>
            <w:r>
              <w:t xml:space="preserve">, </w:t>
            </w:r>
            <w:r w:rsidRPr="00673D25">
              <w:rPr>
                <w:highlight w:val="yellow"/>
              </w:rPr>
              <w:t>line</w:t>
            </w:r>
          </w:p>
        </w:tc>
      </w:tr>
      <w:tr w:rsidR="002E79BB" w14:paraId="00383EFB" w14:textId="77777777" w:rsidTr="000D0343">
        <w:trPr>
          <w:trHeight w:val="354"/>
        </w:trPr>
        <w:tc>
          <w:tcPr>
            <w:tcW w:w="851" w:type="dxa"/>
          </w:tcPr>
          <w:p w14:paraId="220E5243" w14:textId="6B9830B5" w:rsidR="002E79BB" w:rsidRDefault="00F0508F" w:rsidP="00E94F16">
            <w:r>
              <w:t>2</w:t>
            </w:r>
          </w:p>
        </w:tc>
        <w:tc>
          <w:tcPr>
            <w:tcW w:w="2835" w:type="dxa"/>
          </w:tcPr>
          <w:p w14:paraId="1A76953B" w14:textId="77CDB593" w:rsidR="002E79BB" w:rsidRDefault="00296F6D" w:rsidP="00E94F16">
            <w:r>
              <w:t>Drawing Cylinders</w:t>
            </w:r>
          </w:p>
        </w:tc>
        <w:tc>
          <w:tcPr>
            <w:tcW w:w="3790" w:type="dxa"/>
          </w:tcPr>
          <w:p w14:paraId="3EBFE170" w14:textId="77777777" w:rsidR="00E55513" w:rsidRDefault="00296F6D" w:rsidP="00E94F16">
            <w:r>
              <w:t>Observational drawing skills</w:t>
            </w:r>
          </w:p>
          <w:p w14:paraId="5247B773" w14:textId="15858805" w:rsidR="00296F6D" w:rsidRDefault="00296F6D" w:rsidP="00E94F16"/>
        </w:tc>
        <w:tc>
          <w:tcPr>
            <w:tcW w:w="2872" w:type="dxa"/>
          </w:tcPr>
          <w:p w14:paraId="24558767" w14:textId="776F1F54" w:rsidR="002E79BB" w:rsidRDefault="00296F6D" w:rsidP="00E94F16">
            <w:r>
              <w:t xml:space="preserve">Scale, cylinder, </w:t>
            </w:r>
            <w:r w:rsidRPr="00673D25">
              <w:rPr>
                <w:highlight w:val="yellow"/>
              </w:rPr>
              <w:t>ellipses</w:t>
            </w:r>
          </w:p>
        </w:tc>
      </w:tr>
      <w:tr w:rsidR="002E79BB" w14:paraId="156B6477" w14:textId="77777777" w:rsidTr="000D0343">
        <w:trPr>
          <w:trHeight w:val="418"/>
        </w:trPr>
        <w:tc>
          <w:tcPr>
            <w:tcW w:w="851" w:type="dxa"/>
          </w:tcPr>
          <w:p w14:paraId="4885EC2C" w14:textId="42529C33" w:rsidR="002E79BB" w:rsidRDefault="00F0508F" w:rsidP="00E94F16">
            <w:r>
              <w:t>3</w:t>
            </w:r>
          </w:p>
        </w:tc>
        <w:tc>
          <w:tcPr>
            <w:tcW w:w="2835" w:type="dxa"/>
          </w:tcPr>
          <w:p w14:paraId="54C22C40" w14:textId="1B33D51F" w:rsidR="002E79BB" w:rsidRDefault="00296F6D" w:rsidP="00E94F16">
            <w:proofErr w:type="gramStart"/>
            <w:r>
              <w:t>1 point</w:t>
            </w:r>
            <w:proofErr w:type="gramEnd"/>
            <w:r>
              <w:t xml:space="preserve"> perspective</w:t>
            </w:r>
          </w:p>
        </w:tc>
        <w:tc>
          <w:tcPr>
            <w:tcW w:w="3790" w:type="dxa"/>
          </w:tcPr>
          <w:p w14:paraId="38286C0A" w14:textId="503EF4A1" w:rsidR="009E180B" w:rsidRDefault="00296F6D" w:rsidP="00E94F16">
            <w:r>
              <w:t>Analytical drawing skills</w:t>
            </w:r>
          </w:p>
        </w:tc>
        <w:tc>
          <w:tcPr>
            <w:tcW w:w="2872" w:type="dxa"/>
          </w:tcPr>
          <w:p w14:paraId="01C59ED8" w14:textId="6CEC4FD5" w:rsidR="002E79BB" w:rsidRDefault="00296F6D" w:rsidP="00E94F16">
            <w:r w:rsidRPr="00673D25">
              <w:rPr>
                <w:highlight w:val="yellow"/>
              </w:rPr>
              <w:t>Perspective</w:t>
            </w:r>
            <w:r>
              <w:t>, vertical, parallel, horizontal, vanishing point</w:t>
            </w:r>
          </w:p>
        </w:tc>
      </w:tr>
      <w:tr w:rsidR="00AF236B" w14:paraId="4271D8A5" w14:textId="77777777" w:rsidTr="000D0343">
        <w:trPr>
          <w:trHeight w:val="140"/>
        </w:trPr>
        <w:tc>
          <w:tcPr>
            <w:tcW w:w="851" w:type="dxa"/>
          </w:tcPr>
          <w:p w14:paraId="188C524E" w14:textId="765F4600" w:rsidR="00AF236B" w:rsidRDefault="00F0508F" w:rsidP="00E94F16">
            <w:r>
              <w:t>4</w:t>
            </w:r>
          </w:p>
        </w:tc>
        <w:tc>
          <w:tcPr>
            <w:tcW w:w="2835" w:type="dxa"/>
          </w:tcPr>
          <w:p w14:paraId="5A3E4869" w14:textId="3AC01AD4" w:rsidR="00AF236B" w:rsidRDefault="00296F6D" w:rsidP="00E94F16">
            <w:proofErr w:type="gramStart"/>
            <w:r>
              <w:t>2 point</w:t>
            </w:r>
            <w:proofErr w:type="gramEnd"/>
            <w:r>
              <w:t xml:space="preserve"> perspective</w:t>
            </w:r>
          </w:p>
        </w:tc>
        <w:tc>
          <w:tcPr>
            <w:tcW w:w="3790" w:type="dxa"/>
          </w:tcPr>
          <w:p w14:paraId="226CC853" w14:textId="15D7AC99" w:rsidR="00AF236B" w:rsidRDefault="00296F6D" w:rsidP="00E94F16">
            <w:r>
              <w:t>Analytical drawing skills</w:t>
            </w:r>
          </w:p>
        </w:tc>
        <w:tc>
          <w:tcPr>
            <w:tcW w:w="2872" w:type="dxa"/>
          </w:tcPr>
          <w:p w14:paraId="424DEC5F" w14:textId="5C30B849" w:rsidR="00AF236B" w:rsidRDefault="00296F6D" w:rsidP="00E94F16">
            <w:r>
              <w:t>Perspective, vertical, horizontal, vanishing points</w:t>
            </w:r>
          </w:p>
        </w:tc>
      </w:tr>
      <w:tr w:rsidR="000338CC" w14:paraId="31116FD4" w14:textId="77777777" w:rsidTr="000D0343">
        <w:trPr>
          <w:trHeight w:val="286"/>
        </w:trPr>
        <w:tc>
          <w:tcPr>
            <w:tcW w:w="851" w:type="dxa"/>
          </w:tcPr>
          <w:p w14:paraId="27E943A2" w14:textId="2EE6E5DE" w:rsidR="000338CC" w:rsidRDefault="00F0508F" w:rsidP="00E94F16">
            <w:r>
              <w:t>5</w:t>
            </w:r>
            <w:r w:rsidR="00296F6D">
              <w:t>-6</w:t>
            </w:r>
          </w:p>
        </w:tc>
        <w:tc>
          <w:tcPr>
            <w:tcW w:w="2835" w:type="dxa"/>
          </w:tcPr>
          <w:p w14:paraId="15AC4207" w14:textId="77777777" w:rsidR="000338CC" w:rsidRDefault="00296F6D" w:rsidP="00E94F16">
            <w:r>
              <w:t>Tone and 3D shapes</w:t>
            </w:r>
          </w:p>
          <w:p w14:paraId="3AD45659" w14:textId="16E62553" w:rsidR="00296F6D" w:rsidRDefault="00296F6D" w:rsidP="00E94F16">
            <w:r>
              <w:t>Sphere, cylinder, pyramid, cuboid, cone</w:t>
            </w:r>
          </w:p>
        </w:tc>
        <w:tc>
          <w:tcPr>
            <w:tcW w:w="3790" w:type="dxa"/>
          </w:tcPr>
          <w:p w14:paraId="7F016C85" w14:textId="124CDC9C" w:rsidR="00AF236B" w:rsidRDefault="00296F6D" w:rsidP="00E94F16">
            <w:r>
              <w:t>Pencil skills and shading</w:t>
            </w:r>
          </w:p>
        </w:tc>
        <w:tc>
          <w:tcPr>
            <w:tcW w:w="2872" w:type="dxa"/>
          </w:tcPr>
          <w:p w14:paraId="74AD2280" w14:textId="5F966D4B" w:rsidR="000338CC" w:rsidRDefault="00296F6D" w:rsidP="00E94F16">
            <w:r>
              <w:t xml:space="preserve">Light source, cylinder, cone, sphere, pyramid, cuboid, blending, contrast, </w:t>
            </w:r>
            <w:r w:rsidRPr="00673D25">
              <w:rPr>
                <w:highlight w:val="yellow"/>
              </w:rPr>
              <w:t>tonal values</w:t>
            </w:r>
            <w:r>
              <w:t>, light and dark</w:t>
            </w:r>
          </w:p>
        </w:tc>
      </w:tr>
      <w:tr w:rsidR="00FF271F" w14:paraId="64E15751" w14:textId="77777777" w:rsidTr="000D0343">
        <w:trPr>
          <w:trHeight w:val="286"/>
        </w:trPr>
        <w:tc>
          <w:tcPr>
            <w:tcW w:w="851" w:type="dxa"/>
          </w:tcPr>
          <w:p w14:paraId="27C694A8" w14:textId="738E310C" w:rsidR="00FF271F" w:rsidRDefault="00FF271F" w:rsidP="00E94F16">
            <w:r>
              <w:t>7</w:t>
            </w:r>
            <w:r w:rsidR="00C6100C">
              <w:t>-8</w:t>
            </w:r>
          </w:p>
        </w:tc>
        <w:tc>
          <w:tcPr>
            <w:tcW w:w="2835" w:type="dxa"/>
          </w:tcPr>
          <w:p w14:paraId="0841C9E6" w14:textId="66924C51" w:rsidR="00FF271F" w:rsidRDefault="00296F6D" w:rsidP="00E94F16">
            <w:r>
              <w:t>Drawings from observation of engine parts</w:t>
            </w:r>
          </w:p>
        </w:tc>
        <w:tc>
          <w:tcPr>
            <w:tcW w:w="3790" w:type="dxa"/>
          </w:tcPr>
          <w:p w14:paraId="5EEB405D" w14:textId="54920B2A" w:rsidR="00FF271F" w:rsidRDefault="00296F6D" w:rsidP="00E94F16">
            <w:r>
              <w:t>Observational Drawing skills</w:t>
            </w:r>
          </w:p>
        </w:tc>
        <w:tc>
          <w:tcPr>
            <w:tcW w:w="2872" w:type="dxa"/>
          </w:tcPr>
          <w:p w14:paraId="02111864" w14:textId="051142A2" w:rsidR="00FF271F" w:rsidRDefault="00296F6D" w:rsidP="00E94F16">
            <w:proofErr w:type="gramStart"/>
            <w:r>
              <w:t>All of</w:t>
            </w:r>
            <w:proofErr w:type="gramEnd"/>
            <w:r>
              <w:t xml:space="preserve"> the above</w:t>
            </w:r>
          </w:p>
        </w:tc>
      </w:tr>
    </w:tbl>
    <w:p w14:paraId="76A65FA4" w14:textId="77777777" w:rsidR="00960BBB" w:rsidRDefault="00960BBB"/>
    <w:p w14:paraId="157C1E33" w14:textId="71A08F0A" w:rsidR="009070CC" w:rsidRDefault="009070CC"/>
    <w:p w14:paraId="379C78D5" w14:textId="08D44326" w:rsidR="009070CC" w:rsidRDefault="009070CC"/>
    <w:p w14:paraId="5220AC05" w14:textId="4A7423E4" w:rsidR="009070CC" w:rsidRDefault="009070CC"/>
    <w:p w14:paraId="6491C721" w14:textId="47912D02" w:rsidR="009070CC" w:rsidRDefault="009070CC"/>
    <w:p w14:paraId="27786E69" w14:textId="52306CF6" w:rsidR="009070CC" w:rsidRDefault="009070CC"/>
    <w:p w14:paraId="26D109C3" w14:textId="3C704300" w:rsidR="009070CC" w:rsidRDefault="009070CC"/>
    <w:p w14:paraId="39C72394" w14:textId="27ACB0AB" w:rsidR="009070CC" w:rsidRDefault="009070CC"/>
    <w:p w14:paraId="27026A09" w14:textId="22AAB3E9" w:rsidR="009070CC" w:rsidRDefault="009070CC"/>
    <w:p w14:paraId="09C4C6EB" w14:textId="5D0FCD9B" w:rsidR="009070CC" w:rsidRDefault="009070CC"/>
    <w:p w14:paraId="424FA1E7" w14:textId="0402F8A8" w:rsidR="009070CC" w:rsidRDefault="009070CC"/>
    <w:p w14:paraId="010A016D" w14:textId="77E57581" w:rsidR="009070CC" w:rsidRDefault="009070CC"/>
    <w:p w14:paraId="38D9DDEF" w14:textId="1923F9CF" w:rsidR="009070CC" w:rsidRDefault="009070CC"/>
    <w:p w14:paraId="143347D4" w14:textId="0E574A63" w:rsidR="009070CC" w:rsidRDefault="009070CC"/>
    <w:p w14:paraId="45CD7E8C" w14:textId="777C9EBE" w:rsidR="009070CC" w:rsidRDefault="009070CC"/>
    <w:p w14:paraId="02E2CFB8" w14:textId="52478083" w:rsidR="009070CC" w:rsidRDefault="009070CC"/>
    <w:p w14:paraId="1C1A040D" w14:textId="2D1A24C4" w:rsidR="009070CC" w:rsidRDefault="009070CC"/>
    <w:p w14:paraId="5F0135F6" w14:textId="77777777" w:rsidR="009070CC" w:rsidRDefault="009070CC"/>
    <w:sectPr w:rsidR="009070CC" w:rsidSect="006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338CC"/>
    <w:rsid w:val="00051DC6"/>
    <w:rsid w:val="000662F4"/>
    <w:rsid w:val="000A5D5E"/>
    <w:rsid w:val="000B147A"/>
    <w:rsid w:val="000C00E0"/>
    <w:rsid w:val="000D0343"/>
    <w:rsid w:val="000E6B1D"/>
    <w:rsid w:val="00112653"/>
    <w:rsid w:val="001161F9"/>
    <w:rsid w:val="00165FFC"/>
    <w:rsid w:val="00181E51"/>
    <w:rsid w:val="001B69AE"/>
    <w:rsid w:val="002177FB"/>
    <w:rsid w:val="00225908"/>
    <w:rsid w:val="00253207"/>
    <w:rsid w:val="00296F6D"/>
    <w:rsid w:val="002A399C"/>
    <w:rsid w:val="002C7546"/>
    <w:rsid w:val="002E79BB"/>
    <w:rsid w:val="002F7F08"/>
    <w:rsid w:val="0036433B"/>
    <w:rsid w:val="003804B0"/>
    <w:rsid w:val="003A17F0"/>
    <w:rsid w:val="003D3486"/>
    <w:rsid w:val="004356C1"/>
    <w:rsid w:val="00461845"/>
    <w:rsid w:val="0046746C"/>
    <w:rsid w:val="00470C9E"/>
    <w:rsid w:val="005141E3"/>
    <w:rsid w:val="00603C8D"/>
    <w:rsid w:val="00627A8B"/>
    <w:rsid w:val="00673D25"/>
    <w:rsid w:val="00683CB7"/>
    <w:rsid w:val="006C377C"/>
    <w:rsid w:val="006D1DBD"/>
    <w:rsid w:val="006E5B27"/>
    <w:rsid w:val="006F6135"/>
    <w:rsid w:val="0071456A"/>
    <w:rsid w:val="00725231"/>
    <w:rsid w:val="00786C0F"/>
    <w:rsid w:val="007A1998"/>
    <w:rsid w:val="007C67C1"/>
    <w:rsid w:val="00836672"/>
    <w:rsid w:val="008573C0"/>
    <w:rsid w:val="00887FD0"/>
    <w:rsid w:val="008C6088"/>
    <w:rsid w:val="008D7B36"/>
    <w:rsid w:val="009070CC"/>
    <w:rsid w:val="00907626"/>
    <w:rsid w:val="0092633D"/>
    <w:rsid w:val="00960BBB"/>
    <w:rsid w:val="0096381A"/>
    <w:rsid w:val="00973847"/>
    <w:rsid w:val="009936ED"/>
    <w:rsid w:val="009A32A7"/>
    <w:rsid w:val="009D4B08"/>
    <w:rsid w:val="009E180B"/>
    <w:rsid w:val="009E7E8B"/>
    <w:rsid w:val="00A25520"/>
    <w:rsid w:val="00AA1054"/>
    <w:rsid w:val="00AC2D80"/>
    <w:rsid w:val="00AC3F35"/>
    <w:rsid w:val="00AC4CEB"/>
    <w:rsid w:val="00AF236B"/>
    <w:rsid w:val="00AF7FF3"/>
    <w:rsid w:val="00B0721B"/>
    <w:rsid w:val="00B23FE3"/>
    <w:rsid w:val="00B6516B"/>
    <w:rsid w:val="00BA1BF3"/>
    <w:rsid w:val="00BC6283"/>
    <w:rsid w:val="00BC7238"/>
    <w:rsid w:val="00C40553"/>
    <w:rsid w:val="00C6100C"/>
    <w:rsid w:val="00C812F7"/>
    <w:rsid w:val="00D2287B"/>
    <w:rsid w:val="00D47A58"/>
    <w:rsid w:val="00D565AD"/>
    <w:rsid w:val="00D86463"/>
    <w:rsid w:val="00DB0277"/>
    <w:rsid w:val="00DB2B82"/>
    <w:rsid w:val="00DF2B87"/>
    <w:rsid w:val="00E55513"/>
    <w:rsid w:val="00E56587"/>
    <w:rsid w:val="00E94F16"/>
    <w:rsid w:val="00EF0E07"/>
    <w:rsid w:val="00EF15F8"/>
    <w:rsid w:val="00F0508F"/>
    <w:rsid w:val="00F747EF"/>
    <w:rsid w:val="00F92041"/>
    <w:rsid w:val="00FB0D42"/>
    <w:rsid w:val="00FB6058"/>
    <w:rsid w:val="00FE51A1"/>
    <w:rsid w:val="00FF271F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A0CF9-4255-48AF-839C-53D4DA5FE6D7}"/>
</file>

<file path=customXml/itemProps3.xml><?xml version="1.0" encoding="utf-8"?>
<ds:datastoreItem xmlns:ds="http://schemas.openxmlformats.org/officeDocument/2006/customXml" ds:itemID="{F0D73FD4-00CD-4966-9ADC-C122421E4A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Sharon Pinchen</cp:lastModifiedBy>
  <cp:revision>3</cp:revision>
  <dcterms:created xsi:type="dcterms:W3CDTF">2020-11-10T23:52:00Z</dcterms:created>
  <dcterms:modified xsi:type="dcterms:W3CDTF">2020-11-10T23:53:00Z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