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CC71B" w14:textId="71D37186" w:rsidR="00771776" w:rsidRPr="00EC3C0C" w:rsidRDefault="008D2119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1" locked="0" layoutInCell="1" allowOverlap="1" wp14:anchorId="46EE579B" wp14:editId="241FCCF6">
                <wp:simplePos x="0" y="0"/>
                <wp:positionH relativeFrom="column">
                  <wp:posOffset>-47625</wp:posOffset>
                </wp:positionH>
                <wp:positionV relativeFrom="paragraph">
                  <wp:posOffset>64135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EBB51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FC4FCC0" w14:textId="5655666D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</w:t>
                            </w:r>
                            <w:r w:rsidR="0035519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4E0B1B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10</w:t>
                            </w:r>
                            <w:r w:rsidR="00AD1465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 Half term:</w:t>
                            </w:r>
                            <w:r w:rsidR="0035519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261535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6</w:t>
                            </w:r>
                          </w:p>
                          <w:p w14:paraId="532121EC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91F4236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E579B" id="Rectangle 1" o:spid="_x0000_s1026" style="position:absolute;margin-left:-3.75pt;margin-top:5.05pt;width:460.55pt;height:65.05pt;z-index:-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" fillcolor="#5b9bd5" strokecolor="black [0]" strokeweight="2pt">
                <v:shadow color="black [0]"/>
                <v:textbox inset="2.88pt,2.88pt,2.88pt,2.88pt">
                  <w:txbxContent>
                    <w:p w14:paraId="64DEBB51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FC4FCC0" w14:textId="5655666D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</w:t>
                      </w:r>
                      <w:r w:rsidR="00355197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gramStart"/>
                      <w:r w:rsidR="004E0B1B">
                        <w:rPr>
                          <w:sz w:val="36"/>
                          <w:szCs w:val="36"/>
                          <w14:ligatures w14:val="none"/>
                        </w:rPr>
                        <w:t>10</w:t>
                      </w:r>
                      <w:r w:rsidR="00AD1465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proofErr w:type="gramEnd"/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 Half term:</w:t>
                      </w:r>
                      <w:r w:rsidR="00355197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261535">
                        <w:rPr>
                          <w:sz w:val="36"/>
                          <w:szCs w:val="36"/>
                          <w14:ligatures w14:val="none"/>
                        </w:rPr>
                        <w:t>6</w:t>
                      </w:r>
                    </w:p>
                    <w:p w14:paraId="532121EC" w14:textId="77777777"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91F4236" w14:textId="77777777"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  <w:r w:rsidR="00EC3C0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1" locked="0" layoutInCell="1" allowOverlap="1" wp14:anchorId="5DA05A80" wp14:editId="64D53933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695325" cy="928370"/>
            <wp:effectExtent l="0" t="0" r="9525" b="5080"/>
            <wp:wrapThrough wrapText="bothSides">
              <wp:wrapPolygon edited="0">
                <wp:start x="0" y="0"/>
                <wp:lineTo x="0" y="21275"/>
                <wp:lineTo x="21304" y="21275"/>
                <wp:lineTo x="21304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6953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48" w:type="dxa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2174"/>
        <w:gridCol w:w="425"/>
        <w:gridCol w:w="425"/>
        <w:gridCol w:w="426"/>
      </w:tblGrid>
      <w:tr w:rsidR="00EA44D9" w14:paraId="5FD1BE69" w14:textId="77777777" w:rsidTr="009F6F96">
        <w:trPr>
          <w:trHeight w:val="414"/>
        </w:trPr>
        <w:tc>
          <w:tcPr>
            <w:tcW w:w="10348" w:type="dxa"/>
            <w:gridSpan w:val="6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D7E1CC0" w14:textId="708A89B8" w:rsidR="00E40380" w:rsidRDefault="005D6DF2" w:rsidP="00EA44D9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10.</w:t>
            </w:r>
            <w:r w:rsidR="00E40380">
              <w:rPr>
                <w:b/>
                <w:bCs/>
                <w:sz w:val="40"/>
                <w:szCs w:val="40"/>
              </w:rPr>
              <w:t>4</w:t>
            </w:r>
            <w:r>
              <w:rPr>
                <w:b/>
                <w:bCs/>
                <w:sz w:val="40"/>
                <w:szCs w:val="40"/>
              </w:rPr>
              <w:t>.</w:t>
            </w:r>
            <w:r w:rsidR="00261535">
              <w:rPr>
                <w:b/>
                <w:bCs/>
                <w:sz w:val="40"/>
                <w:szCs w:val="40"/>
              </w:rPr>
              <w:t>2</w:t>
            </w:r>
            <w:r w:rsidR="00EA44D9" w:rsidRPr="004E0B1B">
              <w:rPr>
                <w:b/>
                <w:bCs/>
                <w:sz w:val="40"/>
                <w:szCs w:val="40"/>
              </w:rPr>
              <w:t xml:space="preserve">: </w:t>
            </w:r>
            <w:r w:rsidR="00E40380">
              <w:rPr>
                <w:b/>
                <w:bCs/>
                <w:sz w:val="40"/>
                <w:szCs w:val="40"/>
              </w:rPr>
              <w:t>THE CHANGING ECONOMIC WOR</w:t>
            </w:r>
            <w:r w:rsidR="003B4215">
              <w:rPr>
                <w:b/>
                <w:bCs/>
                <w:sz w:val="40"/>
                <w:szCs w:val="40"/>
              </w:rPr>
              <w:t>L</w:t>
            </w:r>
            <w:r w:rsidR="00E40380">
              <w:rPr>
                <w:b/>
                <w:bCs/>
                <w:sz w:val="40"/>
                <w:szCs w:val="40"/>
              </w:rPr>
              <w:t>D</w:t>
            </w:r>
            <w:r w:rsidR="00BA3CD7">
              <w:rPr>
                <w:b/>
                <w:bCs/>
                <w:sz w:val="40"/>
                <w:szCs w:val="40"/>
              </w:rPr>
              <w:t xml:space="preserve">: </w:t>
            </w:r>
          </w:p>
          <w:p w14:paraId="514504B0" w14:textId="09E3BBC6" w:rsidR="00EA44D9" w:rsidRPr="00EA44D9" w:rsidRDefault="00857504" w:rsidP="00EA44D9">
            <w:pPr>
              <w:pStyle w:val="NoSpacing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0"/>
                <w:szCs w:val="40"/>
              </w:rPr>
              <w:t>Reducing the</w:t>
            </w:r>
            <w:r w:rsidR="005D6DF2">
              <w:rPr>
                <w:b/>
                <w:bCs/>
                <w:sz w:val="40"/>
                <w:szCs w:val="40"/>
              </w:rPr>
              <w:t xml:space="preserve"> </w:t>
            </w:r>
            <w:r w:rsidR="00E40380">
              <w:rPr>
                <w:b/>
                <w:bCs/>
                <w:sz w:val="40"/>
                <w:szCs w:val="40"/>
              </w:rPr>
              <w:t>Development</w:t>
            </w:r>
            <w:r>
              <w:rPr>
                <w:b/>
                <w:bCs/>
                <w:sz w:val="40"/>
                <w:szCs w:val="40"/>
              </w:rPr>
              <w:t xml:space="preserve"> Gap</w:t>
            </w:r>
          </w:p>
        </w:tc>
      </w:tr>
      <w:tr w:rsidR="00D3706B" w14:paraId="71575064" w14:textId="77777777" w:rsidTr="00EA44D9">
        <w:trPr>
          <w:trHeight w:val="414"/>
        </w:trPr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3BDB8" w14:textId="7237418F" w:rsidR="00D3706B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Big Concepts</w:t>
            </w:r>
            <w:r w:rsidR="00506676">
              <w:rPr>
                <w:b/>
                <w:bCs/>
              </w:rPr>
              <w:t>/Golden</w:t>
            </w:r>
            <w:r w:rsidR="00B12195">
              <w:rPr>
                <w:b/>
                <w:bCs/>
              </w:rPr>
              <w:t xml:space="preserve"> Nuggets</w:t>
            </w:r>
          </w:p>
          <w:p w14:paraId="7CCB4413" w14:textId="54FFB181" w:rsidR="00D3706B" w:rsidRPr="00B12195" w:rsidRDefault="00F7444D" w:rsidP="00EA44D9">
            <w:pPr>
              <w:pStyle w:val="NoSpacing"/>
              <w:jc w:val="center"/>
              <w:rPr>
                <w:b/>
                <w:bCs/>
              </w:rPr>
            </w:pPr>
            <w:r w:rsidRPr="00B12195">
              <w:rPr>
                <w:b/>
                <w:bCs/>
              </w:rPr>
              <w:t xml:space="preserve">Scale, </w:t>
            </w:r>
            <w:r w:rsidR="00D3706B" w:rsidRPr="00B12195">
              <w:rPr>
                <w:b/>
                <w:bCs/>
              </w:rPr>
              <w:t>Place,</w:t>
            </w:r>
            <w:r w:rsidRPr="00B12195">
              <w:rPr>
                <w:b/>
                <w:bCs/>
              </w:rPr>
              <w:t xml:space="preserve"> </w:t>
            </w:r>
            <w:r w:rsidR="00D3706B" w:rsidRPr="00B12195">
              <w:rPr>
                <w:b/>
                <w:bCs/>
              </w:rPr>
              <w:t>Interconnection, Change</w:t>
            </w:r>
            <w:r w:rsidRPr="00B12195">
              <w:rPr>
                <w:b/>
                <w:bCs/>
              </w:rPr>
              <w:t>, Environment</w:t>
            </w:r>
          </w:p>
        </w:tc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</w:tcPr>
          <w:p w14:paraId="60EF5702" w14:textId="33E1FEF1" w:rsidR="00D3706B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Filters</w:t>
            </w:r>
          </w:p>
          <w:p w14:paraId="18F34540" w14:textId="4EDBCA5E" w:rsidR="00D3706B" w:rsidRPr="00EA44D9" w:rsidRDefault="00D3706B" w:rsidP="00EA44D9">
            <w:pPr>
              <w:pStyle w:val="NoSpacing"/>
              <w:jc w:val="center"/>
            </w:pPr>
            <w:r w:rsidRPr="00EA44D9">
              <w:t>Social, Economic, Environmental</w:t>
            </w:r>
          </w:p>
        </w:tc>
        <w:tc>
          <w:tcPr>
            <w:tcW w:w="3450" w:type="dxa"/>
            <w:gridSpan w:val="4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060FCA" w14:textId="1C6D9B0D" w:rsidR="00EA44D9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Tools</w:t>
            </w:r>
          </w:p>
          <w:p w14:paraId="282CEC8A" w14:textId="281EE0D1" w:rsidR="00EA44D9" w:rsidRDefault="00F7444D" w:rsidP="00EA44D9">
            <w:pPr>
              <w:pStyle w:val="NoSpacing"/>
              <w:jc w:val="center"/>
            </w:pPr>
            <w:r w:rsidRPr="00EA44D9">
              <w:t>Numeracy &amp;Literacy</w:t>
            </w:r>
            <w:r>
              <w:t>,</w:t>
            </w:r>
            <w:r w:rsidRPr="00EA44D9">
              <w:t xml:space="preserve"> </w:t>
            </w:r>
            <w:r w:rsidR="00D3706B" w:rsidRPr="00EA44D9">
              <w:t>Problem-solving</w:t>
            </w:r>
            <w:r>
              <w:t>,</w:t>
            </w:r>
            <w:r w:rsidR="00D3706B" w:rsidRPr="00EA44D9">
              <w:t xml:space="preserve"> Spatial Awareness,</w:t>
            </w:r>
          </w:p>
          <w:p w14:paraId="47B47773" w14:textId="43A382B3" w:rsidR="00D3706B" w:rsidRPr="00EA44D9" w:rsidRDefault="00D3706B" w:rsidP="00EA44D9">
            <w:pPr>
              <w:pStyle w:val="NoSpacing"/>
              <w:jc w:val="center"/>
            </w:pPr>
            <w:r w:rsidRPr="00EA44D9">
              <w:t>Self</w:t>
            </w:r>
            <w:r w:rsidR="00EA44D9">
              <w:t>-m</w:t>
            </w:r>
            <w:r w:rsidRPr="00EA44D9">
              <w:t>anagement</w:t>
            </w:r>
            <w:r w:rsidR="00F7444D">
              <w:t>,</w:t>
            </w:r>
            <w:r w:rsidR="00F7444D" w:rsidRPr="00EA44D9">
              <w:t xml:space="preserve"> Team</w:t>
            </w:r>
            <w:r w:rsidR="00F7444D">
              <w:t>w</w:t>
            </w:r>
            <w:r w:rsidR="00F7444D" w:rsidRPr="00EA44D9">
              <w:t>ork</w:t>
            </w:r>
          </w:p>
        </w:tc>
      </w:tr>
      <w:tr w:rsidR="00EA44D9" w14:paraId="57FE7BA1" w14:textId="77777777" w:rsidTr="00DD3A15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0F0531" w14:textId="11522BDA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46ECFD" w14:textId="53B8E38C" w:rsidR="00EA44D9" w:rsidRDefault="00EA44D9" w:rsidP="00EA44D9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  <w:r w:rsidR="00C761BB">
              <w:rPr>
                <w:b/>
                <w:bCs/>
                <w14:ligatures w14:val="none"/>
              </w:rPr>
              <w:t xml:space="preserve"> RAG</w:t>
            </w:r>
          </w:p>
        </w:tc>
      </w:tr>
      <w:tr w:rsidR="00E31D7E" w14:paraId="4050D9E7" w14:textId="77777777" w:rsidTr="00C761BB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8D9A189" w14:textId="5F98B886" w:rsidR="00E31D7E" w:rsidRPr="00261535" w:rsidRDefault="00261535" w:rsidP="00E31D7E">
            <w:pPr>
              <w:pStyle w:val="NoSpacing"/>
              <w:rPr>
                <w:b/>
                <w:bCs/>
              </w:rPr>
            </w:pPr>
            <w:r w:rsidRPr="00261535">
              <w:rPr>
                <w:b/>
                <w:bCs/>
              </w:rPr>
              <w:t>Various strategies exist for reducing the global development gap.</w:t>
            </w:r>
            <w:r w:rsidRPr="00261535">
              <w:rPr>
                <w:rFonts w:asciiTheme="minorHAnsi" w:hAnsiTheme="minorHAnsi"/>
                <w:b/>
                <w:bCs/>
              </w:rPr>
              <w:t xml:space="preserve"> (CGP p86-87)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16DAA3" w14:textId="30592009" w:rsidR="00E31D7E" w:rsidRPr="008F79DA" w:rsidRDefault="00E31D7E" w:rsidP="00E31D7E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CE7F32" w14:textId="132C94E7" w:rsidR="00E31D7E" w:rsidRPr="008F79DA" w:rsidRDefault="00E31D7E" w:rsidP="00E31D7E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F29527" w14:textId="76FE41BB" w:rsidR="00E31D7E" w:rsidRPr="008F79DA" w:rsidRDefault="00E31D7E" w:rsidP="00E31D7E">
            <w:pPr>
              <w:widowControl w:val="0"/>
              <w:jc w:val="center"/>
              <w:rPr>
                <w:b/>
                <w14:ligatures w14:val="none"/>
              </w:rPr>
            </w:pPr>
          </w:p>
        </w:tc>
      </w:tr>
    </w:tbl>
    <w:p w14:paraId="38871C77" w14:textId="77777777"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2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797"/>
        <w:gridCol w:w="3544"/>
        <w:gridCol w:w="2126"/>
      </w:tblGrid>
      <w:tr w:rsidR="00006BF5" w:rsidRPr="004D6A96" w14:paraId="0BDEC81C" w14:textId="77777777" w:rsidTr="00006BF5">
        <w:trPr>
          <w:trHeight w:val="36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BDEAB" w14:textId="77777777" w:rsidR="00006BF5" w:rsidRPr="00E56CD3" w:rsidRDefault="00006BF5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A0D02" w14:textId="77777777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1B2C3" w14:textId="1E9D4AFC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Assessment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39CB0" w14:textId="3A6072D1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Key Words</w:t>
            </w:r>
          </w:p>
        </w:tc>
      </w:tr>
      <w:tr w:rsidR="000B6253" w:rsidRPr="004D6A96" w14:paraId="7125A59B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F882D" w14:textId="320448F5" w:rsidR="000B6253" w:rsidRPr="00EA44D9" w:rsidRDefault="000B6253" w:rsidP="000B6253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7937E" w14:textId="77777777" w:rsidR="000B6253" w:rsidRPr="00FD4B8E" w:rsidRDefault="000B6253" w:rsidP="000B6253">
            <w:pPr>
              <w:pStyle w:val="NoSpacing"/>
              <w:rPr>
                <w:rFonts w:cs="Calibri"/>
                <w:b/>
                <w:bCs/>
              </w:rPr>
            </w:pPr>
            <w:r w:rsidRPr="00FD4B8E">
              <w:rPr>
                <w:b/>
                <w:bCs/>
              </w:rPr>
              <w:t>Various strategies exist for reducing the global development gap.</w:t>
            </w:r>
          </w:p>
          <w:p w14:paraId="52042044" w14:textId="14BA46C6" w:rsidR="000B6253" w:rsidRPr="00D9675B" w:rsidRDefault="000B6253" w:rsidP="000B6253">
            <w:pPr>
              <w:pStyle w:val="NoSpacing"/>
              <w:rPr>
                <w:rFonts w:cs="Calibri"/>
              </w:rPr>
            </w:pPr>
            <w:r>
              <w:t>An overview of the strategies used to reduce the development gap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AB93D" w14:textId="77777777" w:rsidR="006909E9" w:rsidRDefault="006909E9" w:rsidP="006909E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</w:p>
          <w:p w14:paraId="5D41359F" w14:textId="77777777" w:rsidR="006909E9" w:rsidRDefault="006909E9" w:rsidP="006909E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</w:p>
          <w:p w14:paraId="29B2F426" w14:textId="77777777" w:rsidR="006909E9" w:rsidRDefault="006909E9" w:rsidP="006909E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</w:p>
          <w:p w14:paraId="514D120C" w14:textId="77777777" w:rsidR="006909E9" w:rsidRDefault="006909E9" w:rsidP="006909E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Main Task:</w:t>
            </w:r>
          </w:p>
          <w:p w14:paraId="14BA31B3" w14:textId="77777777" w:rsidR="006909E9" w:rsidRDefault="006909E9" w:rsidP="006909E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</w:p>
          <w:p w14:paraId="0356B0FD" w14:textId="622B00B6" w:rsidR="000B6253" w:rsidRPr="00D9675B" w:rsidRDefault="006909E9" w:rsidP="006909E9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09D0C" w14:textId="49159294" w:rsidR="000B6253" w:rsidRPr="00D9675B" w:rsidRDefault="000B6253" w:rsidP="000B6253">
            <w:pPr>
              <w:widowControl w:val="0"/>
              <w:spacing w:after="0"/>
              <w:rPr>
                <w:rFonts w:cs="Calibri"/>
                <w14:ligatures w14:val="none"/>
              </w:rPr>
            </w:pPr>
            <w:r w:rsidRPr="000921BE">
              <w:rPr>
                <w:rFonts w:cs="Calibri"/>
                <w14:ligatures w14:val="none"/>
              </w:rPr>
              <w:t>development gap</w:t>
            </w:r>
            <w:r>
              <w:rPr>
                <w:rFonts w:cs="Calibri"/>
                <w14:ligatures w14:val="none"/>
              </w:rPr>
              <w:t xml:space="preserve">, </w:t>
            </w:r>
            <w:r w:rsidRPr="000921BE">
              <w:rPr>
                <w:rFonts w:cs="Calibri"/>
                <w14:ligatures w14:val="none"/>
              </w:rPr>
              <w:t>fair</w:t>
            </w:r>
            <w:r>
              <w:rPr>
                <w:rFonts w:cs="Calibri"/>
                <w14:ligatures w14:val="none"/>
              </w:rPr>
              <w:t xml:space="preserve"> </w:t>
            </w:r>
            <w:r w:rsidRPr="000921BE">
              <w:rPr>
                <w:rFonts w:cs="Calibri"/>
                <w14:ligatures w14:val="none"/>
              </w:rPr>
              <w:t>trade</w:t>
            </w:r>
            <w:r>
              <w:rPr>
                <w:rFonts w:cs="Calibri"/>
                <w14:ligatures w14:val="none"/>
              </w:rPr>
              <w:t xml:space="preserve">, </w:t>
            </w:r>
            <w:r w:rsidRPr="000921BE">
              <w:rPr>
                <w:rFonts w:cs="Calibri"/>
                <w14:ligatures w14:val="none"/>
              </w:rPr>
              <w:t>Intermediate technology</w:t>
            </w:r>
            <w:r>
              <w:rPr>
                <w:rFonts w:cs="Calibri"/>
                <w14:ligatures w14:val="none"/>
              </w:rPr>
              <w:t xml:space="preserve">, </w:t>
            </w:r>
            <w:r w:rsidRPr="000921BE">
              <w:rPr>
                <w:rFonts w:cs="Calibri"/>
                <w14:ligatures w14:val="none"/>
              </w:rPr>
              <w:t>international aid</w:t>
            </w:r>
            <w:r>
              <w:rPr>
                <w:rFonts w:cs="Calibri"/>
                <w14:ligatures w14:val="none"/>
              </w:rPr>
              <w:t xml:space="preserve">, </w:t>
            </w:r>
            <w:r w:rsidRPr="000921BE">
              <w:rPr>
                <w:rFonts w:cs="Calibri"/>
                <w14:ligatures w14:val="none"/>
              </w:rPr>
              <w:t>microfinance loans</w:t>
            </w:r>
            <w:r>
              <w:rPr>
                <w:rFonts w:cs="Calibri"/>
                <w14:ligatures w14:val="none"/>
              </w:rPr>
              <w:t xml:space="preserve">, </w:t>
            </w:r>
          </w:p>
        </w:tc>
      </w:tr>
      <w:tr w:rsidR="000B6253" w:rsidRPr="004D6A96" w14:paraId="033B2F33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F19C1" w14:textId="696FA73C" w:rsidR="000B6253" w:rsidRPr="00EA44D9" w:rsidRDefault="000B6253" w:rsidP="000B6253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C8893" w14:textId="77777777" w:rsidR="000B6253" w:rsidRDefault="000B6253" w:rsidP="000B6253">
            <w:pPr>
              <w:pStyle w:val="NoSpacing"/>
              <w:rPr>
                <w:rFonts w:cs="Calibri"/>
              </w:rPr>
            </w:pPr>
            <w:r w:rsidRPr="00FD4B8E">
              <w:rPr>
                <w:b/>
                <w:bCs/>
              </w:rPr>
              <w:t>Various strategies exist for reducing the global development gap</w:t>
            </w:r>
            <w:r w:rsidRPr="00D9675B">
              <w:rPr>
                <w:rFonts w:cs="Calibri"/>
              </w:rPr>
              <w:t xml:space="preserve"> </w:t>
            </w:r>
          </w:p>
          <w:p w14:paraId="21B02563" w14:textId="68304664" w:rsidR="000B6253" w:rsidRPr="00D9675B" w:rsidRDefault="000B6253" w:rsidP="000B6253">
            <w:pPr>
              <w:pStyle w:val="NoSpacing"/>
              <w:rPr>
                <w:rFonts w:cs="Calibri"/>
              </w:rPr>
            </w:pPr>
            <w:r>
              <w:t xml:space="preserve">An example of how the growth of tourism in an LIC or NEE helps to reduce the development gap: </w:t>
            </w:r>
            <w:r w:rsidRPr="00F42DBD">
              <w:rPr>
                <w:b/>
                <w:bCs/>
              </w:rPr>
              <w:t>Kenya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64842" w14:textId="77777777" w:rsidR="006909E9" w:rsidRDefault="006909E9" w:rsidP="006909E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</w:p>
          <w:p w14:paraId="325EEAD6" w14:textId="77777777" w:rsidR="006909E9" w:rsidRDefault="006909E9" w:rsidP="006909E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</w:p>
          <w:p w14:paraId="7E63EBEE" w14:textId="77777777" w:rsidR="006909E9" w:rsidRDefault="006909E9" w:rsidP="006909E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</w:p>
          <w:p w14:paraId="5A5F01A5" w14:textId="77777777" w:rsidR="006909E9" w:rsidRDefault="006909E9" w:rsidP="006909E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Main Task:</w:t>
            </w:r>
          </w:p>
          <w:p w14:paraId="09CEFE45" w14:textId="77777777" w:rsidR="006909E9" w:rsidRDefault="006909E9" w:rsidP="006909E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</w:p>
          <w:p w14:paraId="7D9700E2" w14:textId="4B3EC866" w:rsidR="000B6253" w:rsidRPr="00D9675B" w:rsidRDefault="006909E9" w:rsidP="006909E9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9C79A" w14:textId="227AD7E0" w:rsidR="000B6253" w:rsidRPr="00D9675B" w:rsidRDefault="000B6253" w:rsidP="000B6253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tourism</w:t>
            </w:r>
          </w:p>
        </w:tc>
      </w:tr>
      <w:tr w:rsidR="00BA32BE" w:rsidRPr="004D6A96" w14:paraId="1AE94462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64FBD" w14:textId="07F47ABE" w:rsidR="00BA32BE" w:rsidRDefault="000B6253" w:rsidP="00BA32BE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DF573" w14:textId="08A197BB" w:rsidR="00BA32BE" w:rsidRPr="00FD4B8E" w:rsidRDefault="00BA32BE" w:rsidP="00BA32BE">
            <w:pPr>
              <w:pStyle w:val="NoSpacing"/>
              <w:rPr>
                <w:b/>
                <w:bCs/>
              </w:rPr>
            </w:pPr>
            <w:r>
              <w:rPr>
                <w:rFonts w:cs="Calibri"/>
              </w:rPr>
              <w:t>Retrieval &amp; Review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E3D48" w14:textId="55AF4FE3" w:rsidR="00BA32BE" w:rsidRDefault="00BA32BE" w:rsidP="00BA32BE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Selection of revision &amp; review previous topics.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1BA6A" w14:textId="77777777" w:rsidR="00BA32BE" w:rsidRPr="00D9675B" w:rsidRDefault="00BA32BE" w:rsidP="00BA32BE">
            <w:pPr>
              <w:widowControl w:val="0"/>
              <w:spacing w:after="0"/>
              <w:rPr>
                <w:rFonts w:cs="Calibri"/>
                <w14:ligatures w14:val="none"/>
              </w:rPr>
            </w:pPr>
          </w:p>
        </w:tc>
      </w:tr>
    </w:tbl>
    <w:p w14:paraId="669E2FE5" w14:textId="77777777"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3381"/>
    <w:multiLevelType w:val="hybridMultilevel"/>
    <w:tmpl w:val="3BC0AD9A"/>
    <w:lvl w:ilvl="0" w:tplc="858A9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0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EE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EE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E8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0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6F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2F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44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160127"/>
    <w:multiLevelType w:val="hybridMultilevel"/>
    <w:tmpl w:val="EDCE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7453"/>
    <w:multiLevelType w:val="hybridMultilevel"/>
    <w:tmpl w:val="A874134C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B2B0F"/>
    <w:multiLevelType w:val="hybridMultilevel"/>
    <w:tmpl w:val="57D03FD2"/>
    <w:lvl w:ilvl="0" w:tplc="DCD6A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0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2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4E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E2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9E2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8D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4A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68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4D489B"/>
    <w:multiLevelType w:val="hybridMultilevel"/>
    <w:tmpl w:val="55A2ABF2"/>
    <w:lvl w:ilvl="0" w:tplc="FEB89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49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45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8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2F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AE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A1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40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07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D82475"/>
    <w:multiLevelType w:val="hybridMultilevel"/>
    <w:tmpl w:val="9F5E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648C"/>
    <w:multiLevelType w:val="hybridMultilevel"/>
    <w:tmpl w:val="514AFDC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8D25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22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CB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07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EF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065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C2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A0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C761B9F"/>
    <w:multiLevelType w:val="hybridMultilevel"/>
    <w:tmpl w:val="BAF27600"/>
    <w:lvl w:ilvl="0" w:tplc="6D363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EE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07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C0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88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C2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E5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6E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E2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066F7C"/>
    <w:multiLevelType w:val="hybridMultilevel"/>
    <w:tmpl w:val="889EA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B7462"/>
    <w:multiLevelType w:val="hybridMultilevel"/>
    <w:tmpl w:val="5DCCB326"/>
    <w:lvl w:ilvl="0" w:tplc="64466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6A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EF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43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6A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6D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40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4E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C5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BE0E3B"/>
    <w:multiLevelType w:val="hybridMultilevel"/>
    <w:tmpl w:val="4698A7FC"/>
    <w:lvl w:ilvl="0" w:tplc="18F85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EC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C9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0D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AB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6A1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4E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4D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65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D42D3F"/>
    <w:multiLevelType w:val="hybridMultilevel"/>
    <w:tmpl w:val="2C20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E6FC9"/>
    <w:multiLevelType w:val="hybridMultilevel"/>
    <w:tmpl w:val="7C22B17A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02978"/>
    <w:multiLevelType w:val="hybridMultilevel"/>
    <w:tmpl w:val="253AA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57077"/>
    <w:multiLevelType w:val="hybridMultilevel"/>
    <w:tmpl w:val="BACCAF8E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F79F4"/>
    <w:multiLevelType w:val="hybridMultilevel"/>
    <w:tmpl w:val="BF5E1B5E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E4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E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08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32C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85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43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A3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C4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3F4018"/>
    <w:multiLevelType w:val="hybridMultilevel"/>
    <w:tmpl w:val="1C8ED49C"/>
    <w:lvl w:ilvl="0" w:tplc="F4609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4B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01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A3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49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03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26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8B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01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59E771D"/>
    <w:multiLevelType w:val="hybridMultilevel"/>
    <w:tmpl w:val="EC1EB904"/>
    <w:lvl w:ilvl="0" w:tplc="44583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41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CE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A8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86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89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CD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21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CB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62E0982"/>
    <w:multiLevelType w:val="hybridMultilevel"/>
    <w:tmpl w:val="C1E026B6"/>
    <w:lvl w:ilvl="0" w:tplc="9948D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E4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2A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2F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64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87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E3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4E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47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B8C7F8F"/>
    <w:multiLevelType w:val="hybridMultilevel"/>
    <w:tmpl w:val="E65E4CD0"/>
    <w:lvl w:ilvl="0" w:tplc="1868D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2A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A2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4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84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64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E6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20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8D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B43EC3"/>
    <w:multiLevelType w:val="hybridMultilevel"/>
    <w:tmpl w:val="12048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D2767"/>
    <w:multiLevelType w:val="hybridMultilevel"/>
    <w:tmpl w:val="2152CA06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20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00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03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6F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C3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28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05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4D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D4CAF"/>
    <w:multiLevelType w:val="hybridMultilevel"/>
    <w:tmpl w:val="57387808"/>
    <w:lvl w:ilvl="0" w:tplc="544A2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27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C7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E6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C5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9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4D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68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C6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174510D"/>
    <w:multiLevelType w:val="hybridMultilevel"/>
    <w:tmpl w:val="67186078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0410A"/>
    <w:multiLevelType w:val="hybridMultilevel"/>
    <w:tmpl w:val="D6D4460E"/>
    <w:lvl w:ilvl="0" w:tplc="10888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C1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4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E5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8A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61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0B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EE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8A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3C1BCC"/>
    <w:multiLevelType w:val="hybridMultilevel"/>
    <w:tmpl w:val="5588C186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0"/>
  </w:num>
  <w:num w:numId="4">
    <w:abstractNumId w:val="14"/>
  </w:num>
  <w:num w:numId="5">
    <w:abstractNumId w:val="4"/>
  </w:num>
  <w:num w:numId="6">
    <w:abstractNumId w:val="25"/>
  </w:num>
  <w:num w:numId="7">
    <w:abstractNumId w:val="13"/>
  </w:num>
  <w:num w:numId="8">
    <w:abstractNumId w:val="8"/>
  </w:num>
  <w:num w:numId="9">
    <w:abstractNumId w:val="24"/>
  </w:num>
  <w:num w:numId="10">
    <w:abstractNumId w:val="31"/>
  </w:num>
  <w:num w:numId="11">
    <w:abstractNumId w:val="9"/>
  </w:num>
  <w:num w:numId="12">
    <w:abstractNumId w:val="16"/>
  </w:num>
  <w:num w:numId="13">
    <w:abstractNumId w:val="22"/>
  </w:num>
  <w:num w:numId="14">
    <w:abstractNumId w:val="19"/>
  </w:num>
  <w:num w:numId="15">
    <w:abstractNumId w:val="29"/>
  </w:num>
  <w:num w:numId="16">
    <w:abstractNumId w:val="32"/>
  </w:num>
  <w:num w:numId="17">
    <w:abstractNumId w:val="21"/>
  </w:num>
  <w:num w:numId="18">
    <w:abstractNumId w:val="5"/>
  </w:num>
  <w:num w:numId="19">
    <w:abstractNumId w:val="3"/>
  </w:num>
  <w:num w:numId="20">
    <w:abstractNumId w:val="26"/>
  </w:num>
  <w:num w:numId="21">
    <w:abstractNumId w:val="30"/>
  </w:num>
  <w:num w:numId="22">
    <w:abstractNumId w:val="11"/>
  </w:num>
  <w:num w:numId="23">
    <w:abstractNumId w:val="6"/>
  </w:num>
  <w:num w:numId="24">
    <w:abstractNumId w:val="18"/>
  </w:num>
  <w:num w:numId="25">
    <w:abstractNumId w:val="1"/>
  </w:num>
  <w:num w:numId="26">
    <w:abstractNumId w:val="12"/>
  </w:num>
  <w:num w:numId="27">
    <w:abstractNumId w:val="15"/>
  </w:num>
  <w:num w:numId="28">
    <w:abstractNumId w:val="23"/>
  </w:num>
  <w:num w:numId="29">
    <w:abstractNumId w:val="20"/>
  </w:num>
  <w:num w:numId="30">
    <w:abstractNumId w:val="27"/>
  </w:num>
  <w:num w:numId="31">
    <w:abstractNumId w:val="7"/>
  </w:num>
  <w:num w:numId="32">
    <w:abstractNumId w:val="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76"/>
    <w:rsid w:val="00006BF5"/>
    <w:rsid w:val="0004329B"/>
    <w:rsid w:val="0009254A"/>
    <w:rsid w:val="000B6253"/>
    <w:rsid w:val="000E2B76"/>
    <w:rsid w:val="000F550B"/>
    <w:rsid w:val="00106B96"/>
    <w:rsid w:val="00147418"/>
    <w:rsid w:val="00157A6B"/>
    <w:rsid w:val="00164A0C"/>
    <w:rsid w:val="00183856"/>
    <w:rsid w:val="001C5502"/>
    <w:rsid w:val="001E123E"/>
    <w:rsid w:val="00205C28"/>
    <w:rsid w:val="00227020"/>
    <w:rsid w:val="00234312"/>
    <w:rsid w:val="0025307B"/>
    <w:rsid w:val="00261535"/>
    <w:rsid w:val="0026257A"/>
    <w:rsid w:val="002731D9"/>
    <w:rsid w:val="002B15CC"/>
    <w:rsid w:val="002B38A6"/>
    <w:rsid w:val="002E6BB4"/>
    <w:rsid w:val="002F5078"/>
    <w:rsid w:val="003025DE"/>
    <w:rsid w:val="00303FEC"/>
    <w:rsid w:val="00307375"/>
    <w:rsid w:val="003114D2"/>
    <w:rsid w:val="0032562B"/>
    <w:rsid w:val="00355197"/>
    <w:rsid w:val="003712EF"/>
    <w:rsid w:val="003905FC"/>
    <w:rsid w:val="003B4215"/>
    <w:rsid w:val="003E55A7"/>
    <w:rsid w:val="003F1471"/>
    <w:rsid w:val="003F3890"/>
    <w:rsid w:val="00477171"/>
    <w:rsid w:val="004B412A"/>
    <w:rsid w:val="004B5E2E"/>
    <w:rsid w:val="004D6A96"/>
    <w:rsid w:val="004E0B1B"/>
    <w:rsid w:val="004F59C2"/>
    <w:rsid w:val="00506676"/>
    <w:rsid w:val="00527722"/>
    <w:rsid w:val="005710A3"/>
    <w:rsid w:val="00573EBE"/>
    <w:rsid w:val="005D6DF2"/>
    <w:rsid w:val="005E72CF"/>
    <w:rsid w:val="005F5B7D"/>
    <w:rsid w:val="006446FD"/>
    <w:rsid w:val="006909E9"/>
    <w:rsid w:val="006B4AB5"/>
    <w:rsid w:val="006B7CF3"/>
    <w:rsid w:val="006C30DB"/>
    <w:rsid w:val="006D4A2F"/>
    <w:rsid w:val="006E0330"/>
    <w:rsid w:val="006E0C02"/>
    <w:rsid w:val="006F55FC"/>
    <w:rsid w:val="0070680E"/>
    <w:rsid w:val="00727433"/>
    <w:rsid w:val="007277E6"/>
    <w:rsid w:val="00771776"/>
    <w:rsid w:val="007D0B32"/>
    <w:rsid w:val="007E3B14"/>
    <w:rsid w:val="007E443D"/>
    <w:rsid w:val="007E54ED"/>
    <w:rsid w:val="007F5984"/>
    <w:rsid w:val="008104AB"/>
    <w:rsid w:val="00843602"/>
    <w:rsid w:val="00846234"/>
    <w:rsid w:val="00853018"/>
    <w:rsid w:val="00854FB0"/>
    <w:rsid w:val="008573C5"/>
    <w:rsid w:val="00857504"/>
    <w:rsid w:val="00885FA7"/>
    <w:rsid w:val="008944AA"/>
    <w:rsid w:val="008C6C14"/>
    <w:rsid w:val="008D2119"/>
    <w:rsid w:val="008F79DA"/>
    <w:rsid w:val="00914E6A"/>
    <w:rsid w:val="00915733"/>
    <w:rsid w:val="009C6D71"/>
    <w:rsid w:val="00A17FA4"/>
    <w:rsid w:val="00A30755"/>
    <w:rsid w:val="00A40089"/>
    <w:rsid w:val="00A6745C"/>
    <w:rsid w:val="00A91815"/>
    <w:rsid w:val="00AA1199"/>
    <w:rsid w:val="00AA1220"/>
    <w:rsid w:val="00AD1465"/>
    <w:rsid w:val="00AD577F"/>
    <w:rsid w:val="00AD5AB6"/>
    <w:rsid w:val="00AE10C2"/>
    <w:rsid w:val="00AF0FC0"/>
    <w:rsid w:val="00B12195"/>
    <w:rsid w:val="00B31800"/>
    <w:rsid w:val="00B44239"/>
    <w:rsid w:val="00B479E3"/>
    <w:rsid w:val="00BA32BE"/>
    <w:rsid w:val="00BA3CD7"/>
    <w:rsid w:val="00BC7828"/>
    <w:rsid w:val="00BE7C23"/>
    <w:rsid w:val="00C04407"/>
    <w:rsid w:val="00C127A6"/>
    <w:rsid w:val="00C5791E"/>
    <w:rsid w:val="00C761BB"/>
    <w:rsid w:val="00C86113"/>
    <w:rsid w:val="00C87F95"/>
    <w:rsid w:val="00CC27EF"/>
    <w:rsid w:val="00CE5C17"/>
    <w:rsid w:val="00D100D0"/>
    <w:rsid w:val="00D13075"/>
    <w:rsid w:val="00D16670"/>
    <w:rsid w:val="00D3706B"/>
    <w:rsid w:val="00D53C02"/>
    <w:rsid w:val="00D9675B"/>
    <w:rsid w:val="00DB3B2F"/>
    <w:rsid w:val="00DC63A6"/>
    <w:rsid w:val="00DD1950"/>
    <w:rsid w:val="00DD3A15"/>
    <w:rsid w:val="00E06754"/>
    <w:rsid w:val="00E27C88"/>
    <w:rsid w:val="00E31D7E"/>
    <w:rsid w:val="00E40380"/>
    <w:rsid w:val="00E44BFA"/>
    <w:rsid w:val="00E56CD3"/>
    <w:rsid w:val="00EA44D9"/>
    <w:rsid w:val="00EC058B"/>
    <w:rsid w:val="00EC3C0C"/>
    <w:rsid w:val="00ED1450"/>
    <w:rsid w:val="00ED2DE3"/>
    <w:rsid w:val="00ED504D"/>
    <w:rsid w:val="00F04FE0"/>
    <w:rsid w:val="00F16196"/>
    <w:rsid w:val="00F30967"/>
    <w:rsid w:val="00F32D41"/>
    <w:rsid w:val="00F343EA"/>
    <w:rsid w:val="00F403AA"/>
    <w:rsid w:val="00F562B4"/>
    <w:rsid w:val="00F7444D"/>
    <w:rsid w:val="00FB128F"/>
    <w:rsid w:val="00FB5793"/>
    <w:rsid w:val="00FF2454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5CBD"/>
  <w15:docId w15:val="{AEC46AF6-2A1F-4AA7-A239-8DAD0EB5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EA44D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0F550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0F5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3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044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9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399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84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16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73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06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6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0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48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69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9995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9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8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72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5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19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20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6994EE-2FCB-4E26-A07C-4A9A69E55664}"/>
</file>

<file path=customXml/itemProps2.xml><?xml version="1.0" encoding="utf-8"?>
<ds:datastoreItem xmlns:ds="http://schemas.openxmlformats.org/officeDocument/2006/customXml" ds:itemID="{9963C787-22AA-4CA9-980D-322C45598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CB0AA-C4DA-4088-BE11-E46503A988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Glass, Laura</cp:lastModifiedBy>
  <cp:revision>9</cp:revision>
  <cp:lastPrinted>2020-01-06T07:29:00Z</cp:lastPrinted>
  <dcterms:created xsi:type="dcterms:W3CDTF">2020-10-17T06:40:00Z</dcterms:created>
  <dcterms:modified xsi:type="dcterms:W3CDTF">2020-10-17T11:09:00Z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